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C151F" w14:textId="77777777" w:rsidR="00055467" w:rsidRPr="00A72506" w:rsidRDefault="00055467">
      <w:pPr>
        <w:ind w:left="-900" w:right="-900"/>
        <w:rPr>
          <w:rFonts w:ascii="HelloKelly" w:hAnsi="HelloKelly"/>
          <w:b/>
          <w:bCs/>
          <w:sz w:val="20"/>
          <w:lang w:val="en-US"/>
        </w:rPr>
      </w:pPr>
    </w:p>
    <w:p w14:paraId="0F680505" w14:textId="3E12FB22" w:rsidR="007C6DA8" w:rsidRPr="006130CE" w:rsidRDefault="00F315AC" w:rsidP="007C6DA8">
      <w:pPr>
        <w:pStyle w:val="Heading7"/>
        <w:rPr>
          <w:rFonts w:ascii="RowdyThin" w:hAnsi="RowdyThin"/>
          <w:sz w:val="32"/>
        </w:rPr>
      </w:pPr>
      <w:r>
        <w:rPr>
          <w:rFonts w:ascii="RowdyThin" w:hAnsi="RowdyThin"/>
          <w:sz w:val="32"/>
        </w:rPr>
        <w:t xml:space="preserve">Ms. </w:t>
      </w:r>
      <w:r w:rsidR="00EB3B6B">
        <w:rPr>
          <w:rFonts w:ascii="RowdyThin" w:hAnsi="RowdyThin"/>
          <w:sz w:val="32"/>
        </w:rPr>
        <w:t>Lowe</w:t>
      </w:r>
      <w:r>
        <w:rPr>
          <w:rFonts w:ascii="RowdyThin" w:hAnsi="RowdyThin"/>
          <w:sz w:val="32"/>
        </w:rPr>
        <w:t>’s</w:t>
      </w:r>
      <w:r w:rsidR="007C6DA8" w:rsidRPr="006130CE">
        <w:rPr>
          <w:rFonts w:ascii="RowdyThin" w:hAnsi="RowdyThin"/>
          <w:sz w:val="32"/>
        </w:rPr>
        <w:t xml:space="preserve"> Grade One Parent Handbook</w:t>
      </w:r>
    </w:p>
    <w:p w14:paraId="24953A07" w14:textId="0D25A684" w:rsidR="007C6DA8" w:rsidRPr="006130CE" w:rsidRDefault="00D72BCA" w:rsidP="007C6DA8">
      <w:pPr>
        <w:ind w:left="-900" w:right="-900"/>
        <w:jc w:val="center"/>
        <w:rPr>
          <w:rFonts w:ascii="RowdyThin" w:hAnsi="RowdyThin"/>
          <w:b/>
          <w:bCs/>
          <w:sz w:val="28"/>
          <w:lang w:val="en-US"/>
        </w:rPr>
      </w:pPr>
      <w:r>
        <w:rPr>
          <w:rFonts w:ascii="RowdyThin" w:hAnsi="RowdyThin"/>
          <w:b/>
          <w:bCs/>
          <w:sz w:val="32"/>
          <w:lang w:val="en-US"/>
        </w:rPr>
        <w:t>2018</w:t>
      </w:r>
      <w:r w:rsidR="007C6DA8" w:rsidRPr="006130CE">
        <w:rPr>
          <w:rFonts w:ascii="RowdyThin" w:hAnsi="RowdyThin"/>
          <w:b/>
          <w:bCs/>
          <w:sz w:val="32"/>
          <w:lang w:val="en-US"/>
        </w:rPr>
        <w:t>-20</w:t>
      </w:r>
      <w:r>
        <w:rPr>
          <w:rFonts w:ascii="RowdyThin" w:hAnsi="RowdyThin"/>
          <w:b/>
          <w:bCs/>
          <w:sz w:val="32"/>
          <w:lang w:val="en-US"/>
        </w:rPr>
        <w:t>19</w:t>
      </w:r>
    </w:p>
    <w:p w14:paraId="6CF2FA64" w14:textId="77777777" w:rsidR="007C6DA8" w:rsidRPr="006130CE" w:rsidRDefault="007C6DA8" w:rsidP="000B232E">
      <w:pPr>
        <w:ind w:left="-1080" w:right="-1080"/>
        <w:jc w:val="both"/>
        <w:rPr>
          <w:rFonts w:ascii="RowdyThin" w:hAnsi="RowdyThin"/>
          <w:b/>
          <w:sz w:val="22"/>
          <w:lang w:val="en-US"/>
        </w:rPr>
      </w:pPr>
    </w:p>
    <w:p w14:paraId="407CD0EE" w14:textId="77777777" w:rsidR="007C6DA8" w:rsidRPr="006130CE" w:rsidRDefault="007C6DA8" w:rsidP="000B232E">
      <w:pPr>
        <w:ind w:left="-1080" w:right="-1080"/>
        <w:jc w:val="both"/>
        <w:rPr>
          <w:rFonts w:ascii="RowdyThin" w:hAnsi="RowdyThin"/>
          <w:b/>
          <w:sz w:val="22"/>
          <w:lang w:val="en-US"/>
        </w:rPr>
      </w:pPr>
    </w:p>
    <w:p w14:paraId="61230F2A" w14:textId="77777777" w:rsidR="000B232E" w:rsidRPr="006130CE" w:rsidRDefault="000B232E" w:rsidP="000B232E">
      <w:pPr>
        <w:ind w:left="-1080" w:right="-1080"/>
        <w:jc w:val="both"/>
        <w:rPr>
          <w:rFonts w:ascii="RowdyThin" w:hAnsi="RowdyThin"/>
          <w:b/>
          <w:sz w:val="22"/>
          <w:lang w:val="en-US"/>
        </w:rPr>
      </w:pPr>
      <w:r w:rsidRPr="006130CE">
        <w:rPr>
          <w:rFonts w:ascii="RowdyThin" w:hAnsi="RowdyThin"/>
          <w:b/>
          <w:sz w:val="22"/>
          <w:lang w:val="en-US"/>
        </w:rPr>
        <w:t>Dear Parents,</w:t>
      </w:r>
    </w:p>
    <w:p w14:paraId="1909B459" w14:textId="77777777" w:rsidR="000B232E" w:rsidRPr="006130CE" w:rsidRDefault="000B232E" w:rsidP="000B232E">
      <w:pPr>
        <w:ind w:left="-1080" w:right="-1080"/>
        <w:jc w:val="both"/>
        <w:rPr>
          <w:rFonts w:ascii="RowdyThin" w:hAnsi="RowdyThin"/>
          <w:sz w:val="22"/>
          <w:lang w:val="en-US"/>
        </w:rPr>
      </w:pPr>
    </w:p>
    <w:p w14:paraId="24587800" w14:textId="77777777" w:rsidR="000B232E" w:rsidRPr="006130CE" w:rsidRDefault="000B232E" w:rsidP="000B232E">
      <w:pPr>
        <w:ind w:left="-1080" w:right="-1080"/>
        <w:jc w:val="both"/>
        <w:rPr>
          <w:rFonts w:ascii="RowdyThin" w:hAnsi="RowdyThin"/>
          <w:sz w:val="22"/>
          <w:lang w:val="en-US"/>
        </w:rPr>
      </w:pPr>
      <w:r w:rsidRPr="006130CE">
        <w:rPr>
          <w:rFonts w:ascii="RowdyThin" w:hAnsi="RowdyThin"/>
          <w:sz w:val="22"/>
          <w:lang w:val="en-US"/>
        </w:rPr>
        <w:t>Welcome to the world of Grade One!</w:t>
      </w:r>
    </w:p>
    <w:p w14:paraId="71005E48" w14:textId="77777777" w:rsidR="000B232E" w:rsidRPr="006130CE" w:rsidRDefault="000B232E" w:rsidP="000B232E">
      <w:pPr>
        <w:ind w:left="-1080" w:right="-1080"/>
        <w:jc w:val="both"/>
        <w:rPr>
          <w:rFonts w:ascii="RowdyThin" w:hAnsi="RowdyThin"/>
          <w:sz w:val="22"/>
          <w:lang w:val="en-US"/>
        </w:rPr>
      </w:pPr>
    </w:p>
    <w:p w14:paraId="362DD888" w14:textId="5E872EC1" w:rsidR="000B232E" w:rsidRPr="006130CE" w:rsidRDefault="000B232E" w:rsidP="000B232E">
      <w:pPr>
        <w:ind w:left="-1080" w:right="-1080"/>
        <w:jc w:val="both"/>
        <w:rPr>
          <w:rFonts w:ascii="RowdyThin" w:hAnsi="RowdyThin"/>
          <w:sz w:val="22"/>
          <w:lang w:val="en-US"/>
        </w:rPr>
      </w:pPr>
      <w:r w:rsidRPr="006130CE">
        <w:rPr>
          <w:rFonts w:ascii="RowdyThin" w:hAnsi="RowdyThin"/>
          <w:sz w:val="22"/>
          <w:lang w:val="en-US"/>
        </w:rPr>
        <w:t>Grade One is a time of new beginnings, of making friends, and of learning lots of new things.  The month</w:t>
      </w:r>
      <w:r w:rsidR="009067A7" w:rsidRPr="006130CE">
        <w:rPr>
          <w:rFonts w:ascii="RowdyThin" w:hAnsi="RowdyThin"/>
          <w:sz w:val="22"/>
          <w:lang w:val="en-US"/>
        </w:rPr>
        <w:t xml:space="preserve"> of September is an exciting (and</w:t>
      </w:r>
      <w:r w:rsidRPr="006130CE">
        <w:rPr>
          <w:rFonts w:ascii="RowdyThin" w:hAnsi="RowdyThin"/>
          <w:sz w:val="22"/>
          <w:lang w:val="en-US"/>
        </w:rPr>
        <w:t xml:space="preserve"> often exhausting</w:t>
      </w:r>
      <w:r w:rsidR="009067A7" w:rsidRPr="006130CE">
        <w:rPr>
          <w:rFonts w:ascii="RowdyThin" w:hAnsi="RowdyThin"/>
          <w:sz w:val="22"/>
          <w:lang w:val="en-US"/>
        </w:rPr>
        <w:t>)</w:t>
      </w:r>
      <w:r w:rsidRPr="006130CE">
        <w:rPr>
          <w:rFonts w:ascii="RowdyThin" w:hAnsi="RowdyThin"/>
          <w:sz w:val="22"/>
          <w:lang w:val="en-US"/>
        </w:rPr>
        <w:t xml:space="preserve"> transition for Gr</w:t>
      </w:r>
      <w:r w:rsidR="009067A7" w:rsidRPr="006130CE">
        <w:rPr>
          <w:rFonts w:ascii="RowdyThin" w:hAnsi="RowdyThin"/>
          <w:sz w:val="22"/>
          <w:lang w:val="en-US"/>
        </w:rPr>
        <w:t>ade One students.  They are</w:t>
      </w:r>
      <w:r w:rsidRPr="006130CE">
        <w:rPr>
          <w:rFonts w:ascii="RowdyThin" w:hAnsi="RowdyThin"/>
          <w:sz w:val="22"/>
          <w:lang w:val="en-US"/>
        </w:rPr>
        <w:t xml:space="preserve"> getting used to full days at school, </w:t>
      </w:r>
      <w:r w:rsidR="00A72506" w:rsidRPr="006130CE">
        <w:rPr>
          <w:rFonts w:ascii="RowdyThin" w:hAnsi="RowdyThin"/>
          <w:sz w:val="22"/>
          <w:lang w:val="en-US"/>
        </w:rPr>
        <w:t xml:space="preserve">being here </w:t>
      </w:r>
      <w:r w:rsidRPr="006130CE">
        <w:rPr>
          <w:rFonts w:ascii="RowdyThin" w:hAnsi="RowdyThin"/>
          <w:sz w:val="22"/>
          <w:lang w:val="en-US"/>
        </w:rPr>
        <w:t xml:space="preserve">5 days a week, are adjusting to </w:t>
      </w:r>
      <w:r w:rsidR="009067A7" w:rsidRPr="006130CE">
        <w:rPr>
          <w:rFonts w:ascii="RowdyThin" w:hAnsi="RowdyThin"/>
          <w:sz w:val="22"/>
          <w:lang w:val="en-US"/>
        </w:rPr>
        <w:t xml:space="preserve">having </w:t>
      </w:r>
      <w:r w:rsidR="00A72506" w:rsidRPr="006130CE">
        <w:rPr>
          <w:rFonts w:ascii="RowdyThin" w:hAnsi="RowdyThin"/>
          <w:sz w:val="22"/>
          <w:lang w:val="en-US"/>
        </w:rPr>
        <w:t>less free time than</w:t>
      </w:r>
      <w:r w:rsidRPr="006130CE">
        <w:rPr>
          <w:rFonts w:ascii="RowdyThin" w:hAnsi="RowdyThin"/>
          <w:sz w:val="22"/>
          <w:lang w:val="en-US"/>
        </w:rPr>
        <w:t xml:space="preserve"> they had in kindergarte</w:t>
      </w:r>
      <w:r w:rsidR="009067A7" w:rsidRPr="006130CE">
        <w:rPr>
          <w:rFonts w:ascii="RowdyThin" w:hAnsi="RowdyThin"/>
          <w:sz w:val="22"/>
          <w:lang w:val="en-US"/>
        </w:rPr>
        <w:t xml:space="preserve">n and </w:t>
      </w:r>
      <w:r w:rsidR="00A72506" w:rsidRPr="006130CE">
        <w:rPr>
          <w:rFonts w:ascii="RowdyThin" w:hAnsi="RowdyThin"/>
          <w:sz w:val="22"/>
          <w:lang w:val="en-US"/>
        </w:rPr>
        <w:t xml:space="preserve">are now </w:t>
      </w:r>
      <w:r w:rsidR="009067A7" w:rsidRPr="006130CE">
        <w:rPr>
          <w:rFonts w:ascii="RowdyThin" w:hAnsi="RowdyThin"/>
          <w:sz w:val="22"/>
          <w:lang w:val="en-US"/>
        </w:rPr>
        <w:t>doing more independent tasks</w:t>
      </w:r>
      <w:r w:rsidRPr="006130CE">
        <w:rPr>
          <w:rFonts w:ascii="RowdyThin" w:hAnsi="RowdyThin"/>
          <w:sz w:val="22"/>
          <w:lang w:val="en-US"/>
        </w:rPr>
        <w:t xml:space="preserve">.  </w:t>
      </w:r>
      <w:r w:rsidR="009067A7" w:rsidRPr="006130CE">
        <w:rPr>
          <w:rFonts w:ascii="RowdyThin" w:hAnsi="RowdyThin"/>
          <w:sz w:val="22"/>
          <w:lang w:val="en-US"/>
        </w:rPr>
        <w:t xml:space="preserve">If your child is </w:t>
      </w:r>
      <w:r w:rsidRPr="006130CE">
        <w:rPr>
          <w:rFonts w:ascii="RowdyThin" w:hAnsi="RowdyThin"/>
          <w:sz w:val="22"/>
          <w:lang w:val="en-US"/>
        </w:rPr>
        <w:t xml:space="preserve">extremely tired at the end of the day, this is normal!  </w:t>
      </w:r>
      <w:r w:rsidR="009067A7" w:rsidRPr="006130CE">
        <w:rPr>
          <w:rFonts w:ascii="RowdyThin" w:hAnsi="RowdyThin"/>
          <w:sz w:val="22"/>
          <w:lang w:val="en-US"/>
        </w:rPr>
        <w:t>T</w:t>
      </w:r>
      <w:r w:rsidRPr="006130CE">
        <w:rPr>
          <w:rFonts w:ascii="RowdyThin" w:hAnsi="RowdyThin"/>
          <w:sz w:val="22"/>
          <w:lang w:val="en-US"/>
        </w:rPr>
        <w:t xml:space="preserve">heir </w:t>
      </w:r>
      <w:r w:rsidR="006130CE">
        <w:rPr>
          <w:rFonts w:ascii="RowdyThin" w:hAnsi="RowdyThin"/>
          <w:sz w:val="22"/>
          <w:lang w:val="en-US"/>
        </w:rPr>
        <w:t xml:space="preserve">little </w:t>
      </w:r>
      <w:r w:rsidRPr="006130CE">
        <w:rPr>
          <w:rFonts w:ascii="RowdyThin" w:hAnsi="RowdyThin"/>
          <w:sz w:val="22"/>
          <w:lang w:val="en-US"/>
        </w:rPr>
        <w:t xml:space="preserve">bodies </w:t>
      </w:r>
      <w:r w:rsidR="006130CE">
        <w:rPr>
          <w:rFonts w:ascii="RowdyThin" w:hAnsi="RowdyThin"/>
          <w:sz w:val="22"/>
          <w:lang w:val="en-US"/>
        </w:rPr>
        <w:t xml:space="preserve">surprisingly will </w:t>
      </w:r>
      <w:r w:rsidRPr="006130CE">
        <w:rPr>
          <w:rFonts w:ascii="RowdyThin" w:hAnsi="RowdyThin"/>
          <w:sz w:val="22"/>
          <w:lang w:val="en-US"/>
        </w:rPr>
        <w:t xml:space="preserve">adjust after </w:t>
      </w:r>
      <w:r w:rsidR="006130CE">
        <w:rPr>
          <w:rFonts w:ascii="RowdyThin" w:hAnsi="RowdyThin"/>
          <w:sz w:val="22"/>
          <w:lang w:val="en-US"/>
        </w:rPr>
        <w:t xml:space="preserve">just </w:t>
      </w:r>
      <w:r w:rsidRPr="006130CE">
        <w:rPr>
          <w:rFonts w:ascii="RowdyThin" w:hAnsi="RowdyThin"/>
          <w:sz w:val="22"/>
          <w:lang w:val="en-US"/>
        </w:rPr>
        <w:t xml:space="preserve">a few short weeks.    </w:t>
      </w:r>
    </w:p>
    <w:p w14:paraId="17D8B44C" w14:textId="77777777" w:rsidR="000B232E" w:rsidRPr="006130CE" w:rsidRDefault="000B232E" w:rsidP="000B232E">
      <w:pPr>
        <w:ind w:right="-1080"/>
        <w:rPr>
          <w:rFonts w:ascii="RowdyThin" w:hAnsi="RowdyThin"/>
          <w:sz w:val="20"/>
          <w:lang w:val="en-US"/>
        </w:rPr>
      </w:pPr>
    </w:p>
    <w:p w14:paraId="6F8987BF" w14:textId="1FBF5046" w:rsidR="000B232E" w:rsidRPr="006130CE" w:rsidRDefault="000B232E" w:rsidP="000B232E">
      <w:pPr>
        <w:ind w:left="-1080" w:right="-1080"/>
        <w:jc w:val="both"/>
        <w:rPr>
          <w:rFonts w:ascii="RowdyThin" w:hAnsi="RowdyThin"/>
          <w:sz w:val="22"/>
          <w:lang w:val="en-US"/>
        </w:rPr>
      </w:pPr>
      <w:r w:rsidRPr="006130CE">
        <w:rPr>
          <w:rFonts w:ascii="RowdyThin" w:hAnsi="RowdyThin"/>
          <w:sz w:val="22"/>
          <w:lang w:val="en-US"/>
        </w:rPr>
        <w:t>I am delighted to be your chi</w:t>
      </w:r>
      <w:r w:rsidR="00DB2A25">
        <w:rPr>
          <w:rFonts w:ascii="RowdyThin" w:hAnsi="RowdyThin"/>
          <w:sz w:val="22"/>
          <w:lang w:val="en-US"/>
        </w:rPr>
        <w:t xml:space="preserve">ld’s teacher this year. </w:t>
      </w:r>
      <w:r w:rsidR="00136369">
        <w:rPr>
          <w:rFonts w:ascii="RowdyThin" w:hAnsi="RowdyThin"/>
          <w:sz w:val="22"/>
          <w:lang w:val="en-US"/>
        </w:rPr>
        <w:t xml:space="preserve">This is my </w:t>
      </w:r>
      <w:r w:rsidR="00D72BCA">
        <w:rPr>
          <w:rFonts w:ascii="RowdyThin" w:hAnsi="RowdyThin"/>
          <w:sz w:val="22"/>
          <w:lang w:val="en-US"/>
        </w:rPr>
        <w:t>fourth</w:t>
      </w:r>
      <w:r w:rsidR="00136369">
        <w:rPr>
          <w:rFonts w:ascii="RowdyThin" w:hAnsi="RowdyThin"/>
          <w:sz w:val="22"/>
          <w:lang w:val="en-US"/>
        </w:rPr>
        <w:t xml:space="preserve"> year at Mike Mountain Horse</w:t>
      </w:r>
      <w:r w:rsidR="00F315AC">
        <w:rPr>
          <w:rFonts w:ascii="RowdyThin" w:hAnsi="RowdyThin"/>
          <w:sz w:val="22"/>
          <w:lang w:val="en-US"/>
        </w:rPr>
        <w:t xml:space="preserve">, and am beyond excited to </w:t>
      </w:r>
      <w:r w:rsidR="00136369">
        <w:rPr>
          <w:rFonts w:ascii="RowdyThin" w:hAnsi="RowdyThin"/>
          <w:sz w:val="22"/>
          <w:lang w:val="en-US"/>
        </w:rPr>
        <w:t>continue working with grade ones</w:t>
      </w:r>
      <w:r w:rsidR="00F315AC">
        <w:rPr>
          <w:rFonts w:ascii="RowdyThin" w:hAnsi="RowdyThin"/>
          <w:sz w:val="22"/>
          <w:lang w:val="en-US"/>
        </w:rPr>
        <w:t xml:space="preserve">! I can’t wait for all of the excitement and growth that this year will bring. </w:t>
      </w:r>
      <w:r w:rsidRPr="006130CE">
        <w:rPr>
          <w:rFonts w:ascii="RowdyThin" w:hAnsi="RowdyThin"/>
          <w:sz w:val="22"/>
          <w:lang w:val="en-US"/>
        </w:rPr>
        <w:t xml:space="preserve">  This is your handbook, please read it over carefully and keep it for reference throughout the year.    </w:t>
      </w:r>
    </w:p>
    <w:p w14:paraId="0A2996D0" w14:textId="77777777" w:rsidR="000B232E" w:rsidRPr="006130CE" w:rsidRDefault="000B232E" w:rsidP="000B232E">
      <w:pPr>
        <w:ind w:right="-1080"/>
        <w:rPr>
          <w:rFonts w:ascii="RowdyThin" w:hAnsi="RowdyThin"/>
          <w:sz w:val="22"/>
          <w:lang w:val="en-US"/>
        </w:rPr>
      </w:pPr>
    </w:p>
    <w:p w14:paraId="788B56BE" w14:textId="1477E8C5" w:rsidR="000B232E" w:rsidRPr="006130CE" w:rsidRDefault="00F315AC" w:rsidP="000B232E">
      <w:pPr>
        <w:ind w:left="-1080" w:right="-1080"/>
        <w:jc w:val="both"/>
        <w:rPr>
          <w:rFonts w:ascii="RowdyThin" w:hAnsi="RowdyThin"/>
          <w:sz w:val="22"/>
          <w:lang w:val="en-US"/>
        </w:rPr>
      </w:pPr>
      <w:r>
        <w:rPr>
          <w:rFonts w:ascii="RowdyThin" w:hAnsi="RowdyThin"/>
          <w:b/>
          <w:bCs/>
          <w:noProof/>
          <w:sz w:val="20"/>
          <w:lang w:eastAsia="en-CA"/>
        </w:rPr>
        <w:drawing>
          <wp:anchor distT="0" distB="0" distL="114300" distR="114300" simplePos="0" relativeHeight="251662848" behindDoc="1" locked="0" layoutInCell="1" allowOverlap="1" wp14:anchorId="6DE93794" wp14:editId="342E4F04">
            <wp:simplePos x="0" y="0"/>
            <wp:positionH relativeFrom="column">
              <wp:posOffset>1040279</wp:posOffset>
            </wp:positionH>
            <wp:positionV relativeFrom="paragraph">
              <wp:posOffset>783665</wp:posOffset>
            </wp:positionV>
            <wp:extent cx="3330583" cy="3064136"/>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clipart-6.gif"/>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lasticWrap/>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30583" cy="3064136"/>
                    </a:xfrm>
                    <a:prstGeom prst="rect">
                      <a:avLst/>
                    </a:prstGeom>
                  </pic:spPr>
                </pic:pic>
              </a:graphicData>
            </a:graphic>
            <wp14:sizeRelH relativeFrom="page">
              <wp14:pctWidth>0</wp14:pctWidth>
            </wp14:sizeRelH>
            <wp14:sizeRelV relativeFrom="page">
              <wp14:pctHeight>0</wp14:pctHeight>
            </wp14:sizeRelV>
          </wp:anchor>
        </w:drawing>
      </w:r>
      <w:r w:rsidR="000B232E" w:rsidRPr="006130CE">
        <w:rPr>
          <w:rFonts w:ascii="RowdyThin" w:hAnsi="RowdyThin"/>
          <w:sz w:val="22"/>
          <w:lang w:val="en-US"/>
        </w:rPr>
        <w:t>If you need to contact me for any reason, at any time throughout the school year, feel free to stop in and chat</w:t>
      </w:r>
      <w:r w:rsidR="009067A7" w:rsidRPr="006130CE">
        <w:rPr>
          <w:rFonts w:ascii="RowdyThin" w:hAnsi="RowdyThin"/>
          <w:sz w:val="22"/>
          <w:lang w:val="en-US"/>
        </w:rPr>
        <w:t xml:space="preserve">, </w:t>
      </w:r>
      <w:r w:rsidR="000B232E" w:rsidRPr="006130CE">
        <w:rPr>
          <w:rFonts w:ascii="RowdyThin" w:hAnsi="RowdyThin"/>
          <w:sz w:val="22"/>
          <w:lang w:val="en-US"/>
        </w:rPr>
        <w:t>call the school (403-</w:t>
      </w:r>
      <w:r w:rsidR="006130CE">
        <w:rPr>
          <w:rFonts w:ascii="RowdyThin" w:hAnsi="RowdyThin"/>
          <w:sz w:val="22"/>
          <w:lang w:val="en-US"/>
        </w:rPr>
        <w:t>381-2211) and leave a message,</w:t>
      </w:r>
      <w:r w:rsidR="000B232E" w:rsidRPr="006130CE">
        <w:rPr>
          <w:rFonts w:ascii="RowdyThin" w:hAnsi="RowdyThin"/>
          <w:sz w:val="22"/>
          <w:lang w:val="en-US"/>
        </w:rPr>
        <w:t xml:space="preserve"> send an email or </w:t>
      </w:r>
      <w:r w:rsidR="006130CE">
        <w:rPr>
          <w:rFonts w:ascii="RowdyThin" w:hAnsi="RowdyThin"/>
          <w:sz w:val="22"/>
          <w:lang w:val="en-US"/>
        </w:rPr>
        <w:t xml:space="preserve">write </w:t>
      </w:r>
      <w:r w:rsidR="000B232E" w:rsidRPr="006130CE">
        <w:rPr>
          <w:rFonts w:ascii="RowdyThin" w:hAnsi="RowdyThin"/>
          <w:sz w:val="22"/>
          <w:lang w:val="en-US"/>
        </w:rPr>
        <w:t xml:space="preserve">a note in your child’s agenda.  </w:t>
      </w:r>
      <w:r>
        <w:rPr>
          <w:rFonts w:ascii="RowdyThin" w:hAnsi="RowdyThin"/>
          <w:sz w:val="22"/>
          <w:lang w:val="en-US"/>
        </w:rPr>
        <w:t xml:space="preserve">Primarily, our class will be using Class Dojo to facilitate communication between classroom and home. Class Dojo is a free app that you can download to your phone, tablet or desktop computer. </w:t>
      </w:r>
      <w:r w:rsidR="000B232E" w:rsidRPr="006130CE">
        <w:rPr>
          <w:rFonts w:ascii="RowdyThin" w:hAnsi="RowdyThin"/>
          <w:sz w:val="22"/>
          <w:lang w:val="en-US"/>
        </w:rPr>
        <w:t xml:space="preserve"> </w:t>
      </w:r>
      <w:r>
        <w:rPr>
          <w:rFonts w:ascii="RowdyThin" w:hAnsi="RowdyThin"/>
          <w:sz w:val="22"/>
          <w:lang w:val="en-US"/>
        </w:rPr>
        <w:t xml:space="preserve">I </w:t>
      </w:r>
      <w:r w:rsidR="00AA078D">
        <w:rPr>
          <w:rFonts w:ascii="RowdyThin" w:hAnsi="RowdyThin"/>
          <w:sz w:val="22"/>
          <w:lang w:val="en-US"/>
        </w:rPr>
        <w:t>will send home</w:t>
      </w:r>
      <w:r>
        <w:rPr>
          <w:rFonts w:ascii="RowdyThin" w:hAnsi="RowdyThin"/>
          <w:sz w:val="22"/>
          <w:lang w:val="en-US"/>
        </w:rPr>
        <w:t xml:space="preserve"> a Class Dojo info sheet, </w:t>
      </w:r>
      <w:r w:rsidR="00AA078D">
        <w:rPr>
          <w:rFonts w:ascii="RowdyThin" w:hAnsi="RowdyThin"/>
          <w:sz w:val="22"/>
          <w:lang w:val="en-US"/>
        </w:rPr>
        <w:t>with instructions on how to sign up to our class. If you have trouble signing up, please send me an email and I will help you through the process.</w:t>
      </w:r>
    </w:p>
    <w:p w14:paraId="148BA52C" w14:textId="6F0D5B8E" w:rsidR="000B232E" w:rsidRPr="006130CE" w:rsidRDefault="000B232E" w:rsidP="000B232E">
      <w:pPr>
        <w:ind w:left="-1080" w:right="-1080"/>
        <w:jc w:val="both"/>
        <w:rPr>
          <w:rFonts w:ascii="RowdyThin" w:hAnsi="RowdyThin"/>
          <w:sz w:val="22"/>
          <w:lang w:val="en-US"/>
        </w:rPr>
      </w:pPr>
    </w:p>
    <w:p w14:paraId="5A8B1B87" w14:textId="7EA9E9DB" w:rsidR="00055467" w:rsidRPr="006130CE" w:rsidRDefault="00055467">
      <w:pPr>
        <w:ind w:left="-900" w:right="-900"/>
        <w:jc w:val="center"/>
        <w:rPr>
          <w:rFonts w:ascii="RowdyThin" w:hAnsi="RowdyThin"/>
          <w:b/>
          <w:bCs/>
          <w:sz w:val="20"/>
          <w:lang w:val="en-US"/>
        </w:rPr>
      </w:pPr>
    </w:p>
    <w:p w14:paraId="25ABDFFD" w14:textId="29467047" w:rsidR="00055467" w:rsidRPr="006130CE" w:rsidRDefault="00055467" w:rsidP="00F315AC">
      <w:pPr>
        <w:ind w:left="-900" w:right="-900"/>
        <w:jc w:val="center"/>
        <w:rPr>
          <w:rFonts w:ascii="RowdyThin" w:hAnsi="RowdyThin"/>
          <w:b/>
          <w:bCs/>
          <w:sz w:val="20"/>
          <w:lang w:val="en-US"/>
        </w:rPr>
      </w:pPr>
    </w:p>
    <w:p w14:paraId="4DBCAD7F" w14:textId="77777777" w:rsidR="00055467" w:rsidRPr="006130CE" w:rsidRDefault="00055467">
      <w:pPr>
        <w:ind w:left="-1080" w:right="-1080"/>
        <w:rPr>
          <w:rFonts w:ascii="RowdyThin" w:hAnsi="RowdyThin"/>
          <w:b/>
          <w:bCs/>
          <w:sz w:val="22"/>
          <w:lang w:val="en-US"/>
        </w:rPr>
      </w:pPr>
    </w:p>
    <w:p w14:paraId="5A58D101" w14:textId="77777777" w:rsidR="00055467" w:rsidRPr="006130CE" w:rsidRDefault="000B232E" w:rsidP="000B232E">
      <w:pPr>
        <w:ind w:left="-1080" w:right="-1080"/>
        <w:jc w:val="center"/>
        <w:rPr>
          <w:rFonts w:ascii="RowdyThin" w:hAnsi="RowdyThin"/>
          <w:b/>
          <w:sz w:val="22"/>
          <w:lang w:val="en-US"/>
        </w:rPr>
      </w:pPr>
      <w:r w:rsidRPr="006130CE">
        <w:rPr>
          <w:rFonts w:ascii="RowdyThin" w:hAnsi="RowdyThin"/>
          <w:b/>
          <w:sz w:val="22"/>
          <w:lang w:val="en-US"/>
        </w:rPr>
        <w:t>EMAIL:</w:t>
      </w:r>
    </w:p>
    <w:p w14:paraId="1C56F479" w14:textId="3F06B34D" w:rsidR="004314DD" w:rsidRPr="006130CE" w:rsidRDefault="00F315AC" w:rsidP="00104AA2">
      <w:pPr>
        <w:ind w:left="-1080" w:right="-1080"/>
        <w:jc w:val="center"/>
        <w:rPr>
          <w:rFonts w:ascii="RowdyThin" w:hAnsi="RowdyThin"/>
          <w:sz w:val="22"/>
          <w:lang w:val="en-US"/>
        </w:rPr>
      </w:pPr>
      <w:r>
        <w:rPr>
          <w:rFonts w:ascii="RowdyThin" w:hAnsi="RowdyThin"/>
          <w:sz w:val="22"/>
          <w:lang w:val="en-US"/>
        </w:rPr>
        <w:t xml:space="preserve">Ms. Marie </w:t>
      </w:r>
      <w:r w:rsidR="00EB3B6B">
        <w:rPr>
          <w:rFonts w:ascii="RowdyThin" w:hAnsi="RowdyThin"/>
          <w:sz w:val="22"/>
          <w:lang w:val="en-US"/>
        </w:rPr>
        <w:t>Lowe</w:t>
      </w:r>
      <w:r w:rsidR="00055467" w:rsidRPr="006130CE">
        <w:rPr>
          <w:rFonts w:ascii="RowdyThin" w:hAnsi="RowdyThin"/>
          <w:sz w:val="22"/>
          <w:lang w:val="en-US"/>
        </w:rPr>
        <w:t xml:space="preserve"> (</w:t>
      </w:r>
      <w:hyperlink r:id="rId7" w:history="1">
        <w:r w:rsidR="00EB3B6B" w:rsidRPr="00D573C0">
          <w:rPr>
            <w:rStyle w:val="Hyperlink"/>
            <w:rFonts w:ascii="RowdyThin" w:hAnsi="RowdyThin"/>
            <w:sz w:val="22"/>
            <w:lang w:val="en-US"/>
          </w:rPr>
          <w:t>marie.lowe@lethsd.ab.ca</w:t>
        </w:r>
      </w:hyperlink>
      <w:r w:rsidR="00055467" w:rsidRPr="006130CE">
        <w:rPr>
          <w:rFonts w:ascii="RowdyThin" w:hAnsi="RowdyThin"/>
          <w:sz w:val="22"/>
          <w:lang w:val="en-US"/>
        </w:rPr>
        <w:t>)</w:t>
      </w:r>
    </w:p>
    <w:p w14:paraId="5DDC1590" w14:textId="77777777" w:rsidR="00F315AC" w:rsidRDefault="00F315AC" w:rsidP="00104AA2">
      <w:pPr>
        <w:ind w:left="-1080" w:right="-1080"/>
        <w:jc w:val="center"/>
        <w:rPr>
          <w:rFonts w:ascii="RowdyThin" w:hAnsi="RowdyThin"/>
          <w:b/>
          <w:sz w:val="22"/>
          <w:lang w:val="en-US"/>
        </w:rPr>
      </w:pPr>
    </w:p>
    <w:p w14:paraId="4EED8904" w14:textId="5605924B" w:rsidR="000B232E" w:rsidRPr="006130CE" w:rsidRDefault="00080C20" w:rsidP="00104AA2">
      <w:pPr>
        <w:ind w:left="-1080" w:right="-1080"/>
        <w:jc w:val="center"/>
        <w:rPr>
          <w:rFonts w:ascii="RowdyThin" w:hAnsi="RowdyThin"/>
          <w:b/>
          <w:sz w:val="22"/>
          <w:lang w:val="en-US"/>
        </w:rPr>
      </w:pPr>
      <w:r w:rsidRPr="006130CE">
        <w:rPr>
          <w:rFonts w:ascii="RowdyThin" w:hAnsi="RowdyThin"/>
          <w:b/>
          <w:sz w:val="22"/>
          <w:lang w:val="en-US"/>
        </w:rPr>
        <w:t>GRADE ONE</w:t>
      </w:r>
      <w:r w:rsidR="00F315AC">
        <w:rPr>
          <w:rFonts w:ascii="RowdyThin" w:hAnsi="RowdyThin"/>
          <w:b/>
          <w:sz w:val="22"/>
          <w:lang w:val="en-US"/>
        </w:rPr>
        <w:t xml:space="preserve"> WEBSITE</w:t>
      </w:r>
      <w:r w:rsidR="000B232E" w:rsidRPr="006130CE">
        <w:rPr>
          <w:rFonts w:ascii="RowdyThin" w:hAnsi="RowdyThin"/>
          <w:b/>
          <w:sz w:val="22"/>
          <w:lang w:val="en-US"/>
        </w:rPr>
        <w:t>:</w:t>
      </w:r>
    </w:p>
    <w:p w14:paraId="60277963" w14:textId="5DB3A3E0" w:rsidR="00080C20" w:rsidRPr="00F315AC" w:rsidRDefault="00EB3B6B">
      <w:pPr>
        <w:ind w:left="-1080" w:right="-1080"/>
        <w:jc w:val="center"/>
        <w:rPr>
          <w:rFonts w:ascii="RowdyThin" w:hAnsi="RowdyThin"/>
        </w:rPr>
      </w:pPr>
      <w:r>
        <w:rPr>
          <w:rFonts w:ascii="RowdyThin" w:hAnsi="RowdyThin"/>
        </w:rPr>
        <w:t>www.mslowes</w:t>
      </w:r>
      <w:r w:rsidR="00F315AC" w:rsidRPr="00F315AC">
        <w:rPr>
          <w:rFonts w:ascii="RowdyThin" w:hAnsi="RowdyThin"/>
        </w:rPr>
        <w:t>gradeones.weebly.com</w:t>
      </w:r>
      <w:hyperlink r:id="rId8" w:history="1"/>
    </w:p>
    <w:p w14:paraId="5BAAFA8E" w14:textId="77777777" w:rsidR="009E7601" w:rsidRPr="006130CE" w:rsidRDefault="009E7601">
      <w:pPr>
        <w:ind w:left="-1080" w:right="-1080"/>
        <w:jc w:val="center"/>
        <w:rPr>
          <w:rFonts w:ascii="RowdyThin" w:hAnsi="RowdyThin"/>
          <w:sz w:val="20"/>
          <w:lang w:val="en-US"/>
        </w:rPr>
      </w:pPr>
    </w:p>
    <w:p w14:paraId="602D7CF1" w14:textId="77777777" w:rsidR="00055467" w:rsidRPr="006130CE" w:rsidRDefault="00104AA2">
      <w:pPr>
        <w:pStyle w:val="Heading2"/>
        <w:ind w:left="-1080" w:right="-1080"/>
        <w:rPr>
          <w:rFonts w:ascii="RowdyThin" w:hAnsi="RowdyThin"/>
        </w:rPr>
      </w:pPr>
      <w:r w:rsidRPr="006130CE">
        <w:rPr>
          <w:rFonts w:ascii="RowdyThin" w:hAnsi="RowdyThin"/>
        </w:rPr>
        <w:t>GRADE ONE</w:t>
      </w:r>
      <w:r w:rsidR="00055467" w:rsidRPr="006130CE">
        <w:rPr>
          <w:rFonts w:ascii="RowdyThin" w:hAnsi="RowdyThin"/>
        </w:rPr>
        <w:t xml:space="preserve"> HOURS </w:t>
      </w:r>
    </w:p>
    <w:p w14:paraId="4C1F1812" w14:textId="0F16965D" w:rsidR="00055467" w:rsidRPr="006130CE" w:rsidRDefault="00104AA2">
      <w:pPr>
        <w:ind w:left="-1080" w:right="-1080"/>
        <w:jc w:val="center"/>
        <w:rPr>
          <w:rFonts w:ascii="RowdyThin" w:hAnsi="RowdyThin"/>
          <w:sz w:val="28"/>
          <w:u w:val="single"/>
          <w:lang w:val="en-US"/>
        </w:rPr>
      </w:pPr>
      <w:r w:rsidRPr="006130CE">
        <w:rPr>
          <w:rFonts w:ascii="RowdyThin" w:hAnsi="RowdyThin"/>
          <w:sz w:val="28"/>
          <w:u w:val="single"/>
          <w:lang w:val="en-US"/>
        </w:rPr>
        <w:t>Monday to Thursday</w:t>
      </w:r>
    </w:p>
    <w:p w14:paraId="5FEB414E" w14:textId="059A2716" w:rsidR="00055467" w:rsidRPr="006130CE" w:rsidRDefault="00DB2A25">
      <w:pPr>
        <w:ind w:left="-1080" w:right="-1080"/>
        <w:jc w:val="center"/>
        <w:rPr>
          <w:rFonts w:ascii="RowdyThin" w:hAnsi="RowdyThin"/>
          <w:sz w:val="28"/>
          <w:lang w:val="en-US"/>
        </w:rPr>
      </w:pPr>
      <w:r>
        <w:rPr>
          <w:rFonts w:ascii="RowdyThin" w:hAnsi="RowdyThin"/>
          <w:sz w:val="28"/>
          <w:lang w:val="en-US"/>
        </w:rPr>
        <w:t>8:20am to 3:10</w:t>
      </w:r>
      <w:r w:rsidR="00104AA2" w:rsidRPr="006130CE">
        <w:rPr>
          <w:rFonts w:ascii="RowdyThin" w:hAnsi="RowdyThin"/>
          <w:sz w:val="28"/>
          <w:lang w:val="en-US"/>
        </w:rPr>
        <w:t>p</w:t>
      </w:r>
      <w:r w:rsidR="00055467" w:rsidRPr="006130CE">
        <w:rPr>
          <w:rFonts w:ascii="RowdyThin" w:hAnsi="RowdyThin"/>
          <w:sz w:val="28"/>
          <w:lang w:val="en-US"/>
        </w:rPr>
        <w:t>m</w:t>
      </w:r>
    </w:p>
    <w:p w14:paraId="5F353436" w14:textId="77777777" w:rsidR="00104AA2" w:rsidRPr="006130CE" w:rsidRDefault="00104AA2">
      <w:pPr>
        <w:ind w:left="-1080" w:right="-1080"/>
        <w:jc w:val="center"/>
        <w:rPr>
          <w:rFonts w:ascii="RowdyThin" w:hAnsi="RowdyThin"/>
          <w:sz w:val="28"/>
          <w:lang w:val="en-US"/>
        </w:rPr>
      </w:pPr>
      <w:r w:rsidRPr="006130CE">
        <w:rPr>
          <w:rFonts w:ascii="RowdyThin" w:hAnsi="RowdyThin"/>
          <w:sz w:val="28"/>
          <w:lang w:val="en-US"/>
        </w:rPr>
        <w:t>(Lunch is from 11:45am-12:25pm)</w:t>
      </w:r>
    </w:p>
    <w:p w14:paraId="1720E485" w14:textId="77777777" w:rsidR="00055467" w:rsidRPr="006130CE" w:rsidRDefault="00104AA2">
      <w:pPr>
        <w:ind w:left="-1080" w:right="-1080"/>
        <w:jc w:val="center"/>
        <w:rPr>
          <w:rFonts w:ascii="RowdyThin" w:hAnsi="RowdyThin"/>
          <w:sz w:val="28"/>
          <w:u w:val="single"/>
          <w:lang w:val="en-US"/>
        </w:rPr>
      </w:pPr>
      <w:r w:rsidRPr="006130CE">
        <w:rPr>
          <w:rFonts w:ascii="RowdyThin" w:hAnsi="RowdyThin"/>
          <w:sz w:val="28"/>
          <w:u w:val="single"/>
          <w:lang w:val="en-US"/>
        </w:rPr>
        <w:t>Friday</w:t>
      </w:r>
    </w:p>
    <w:p w14:paraId="63EB812E" w14:textId="06E35FFD" w:rsidR="00104AA2" w:rsidRPr="006130CE" w:rsidRDefault="00104AA2">
      <w:pPr>
        <w:ind w:left="-1080" w:right="-1080"/>
        <w:jc w:val="center"/>
        <w:rPr>
          <w:rFonts w:ascii="RowdyThin" w:hAnsi="RowdyThin"/>
          <w:sz w:val="20"/>
          <w:lang w:val="en-US"/>
        </w:rPr>
      </w:pPr>
      <w:r w:rsidRPr="006130CE">
        <w:rPr>
          <w:rFonts w:ascii="RowdyThin" w:hAnsi="RowdyThin"/>
          <w:sz w:val="28"/>
          <w:lang w:val="en-US"/>
        </w:rPr>
        <w:t>8:20-</w:t>
      </w:r>
      <w:r w:rsidR="00DB2A25">
        <w:rPr>
          <w:rFonts w:ascii="RowdyThin" w:hAnsi="RowdyThin"/>
          <w:b/>
          <w:sz w:val="28"/>
          <w:lang w:val="en-US"/>
        </w:rPr>
        <w:t>11:35</w:t>
      </w:r>
      <w:r w:rsidRPr="006130CE">
        <w:rPr>
          <w:rFonts w:ascii="RowdyThin" w:hAnsi="RowdyThin"/>
          <w:b/>
          <w:sz w:val="28"/>
          <w:lang w:val="en-US"/>
        </w:rPr>
        <w:t>am</w:t>
      </w:r>
    </w:p>
    <w:p w14:paraId="5CC7AAC2" w14:textId="77777777" w:rsidR="00055467" w:rsidRPr="006130CE" w:rsidRDefault="00055467">
      <w:pPr>
        <w:ind w:left="-1080" w:right="-1080"/>
        <w:jc w:val="center"/>
        <w:rPr>
          <w:rFonts w:ascii="RowdyThin" w:hAnsi="RowdyThin"/>
          <w:sz w:val="20"/>
          <w:lang w:val="en-US"/>
        </w:rPr>
      </w:pPr>
    </w:p>
    <w:p w14:paraId="72EEC7A3" w14:textId="77777777" w:rsidR="00055467" w:rsidRPr="006130CE" w:rsidRDefault="00055467">
      <w:pPr>
        <w:pStyle w:val="Heading1"/>
        <w:ind w:left="-1080" w:right="-1080"/>
        <w:jc w:val="both"/>
        <w:rPr>
          <w:rFonts w:ascii="RowdyThin" w:hAnsi="RowdyThin"/>
          <w:b/>
          <w:bCs/>
          <w:sz w:val="20"/>
        </w:rPr>
      </w:pPr>
    </w:p>
    <w:p w14:paraId="4D6DBF63" w14:textId="77777777" w:rsidR="00055467" w:rsidRPr="006130CE" w:rsidRDefault="00055467">
      <w:pPr>
        <w:pStyle w:val="Heading1"/>
        <w:ind w:left="-1080" w:right="-1080"/>
        <w:jc w:val="both"/>
        <w:rPr>
          <w:rFonts w:ascii="RowdyThin" w:hAnsi="RowdyThin"/>
          <w:b/>
          <w:bCs/>
          <w:sz w:val="20"/>
        </w:rPr>
      </w:pPr>
      <w:r w:rsidRPr="006130CE">
        <w:rPr>
          <w:rFonts w:ascii="RowdyThin" w:hAnsi="RowdyThin"/>
          <w:b/>
          <w:bCs/>
          <w:sz w:val="20"/>
        </w:rPr>
        <w:t>DROP OFF AND PICK UP</w:t>
      </w:r>
    </w:p>
    <w:p w14:paraId="608ACFB7" w14:textId="67964631" w:rsidR="008A5F20" w:rsidRPr="006130CE" w:rsidRDefault="008E7932">
      <w:pPr>
        <w:pStyle w:val="BlockText"/>
        <w:ind w:left="-1080" w:right="-1080"/>
        <w:rPr>
          <w:rFonts w:ascii="RowdyThin" w:hAnsi="RowdyThin"/>
          <w:sz w:val="20"/>
        </w:rPr>
      </w:pPr>
      <w:r w:rsidRPr="006130CE">
        <w:rPr>
          <w:rFonts w:ascii="RowdyThin" w:hAnsi="RowdyThin"/>
          <w:sz w:val="20"/>
        </w:rPr>
        <w:t>There</w:t>
      </w:r>
      <w:r w:rsidR="00055467" w:rsidRPr="006130CE">
        <w:rPr>
          <w:rFonts w:ascii="RowdyThin" w:hAnsi="RowdyThin"/>
          <w:sz w:val="20"/>
        </w:rPr>
        <w:t xml:space="preserve"> is no supervision </w:t>
      </w:r>
      <w:r w:rsidRPr="006130CE">
        <w:rPr>
          <w:rFonts w:ascii="RowdyThin" w:hAnsi="RowdyThin"/>
          <w:sz w:val="20"/>
        </w:rPr>
        <w:t xml:space="preserve">at the school prior to </w:t>
      </w:r>
      <w:r w:rsidR="00DB2A25">
        <w:rPr>
          <w:rFonts w:ascii="RowdyThin" w:hAnsi="RowdyThin"/>
          <w:b/>
          <w:sz w:val="20"/>
        </w:rPr>
        <w:t>8:05</w:t>
      </w:r>
      <w:r w:rsidRPr="006130CE">
        <w:rPr>
          <w:rFonts w:ascii="RowdyThin" w:hAnsi="RowdyThin"/>
          <w:b/>
          <w:sz w:val="20"/>
        </w:rPr>
        <w:t>am</w:t>
      </w:r>
      <w:r w:rsidR="00055467" w:rsidRPr="006130CE">
        <w:rPr>
          <w:rFonts w:ascii="RowdyThin" w:hAnsi="RowdyThin"/>
          <w:sz w:val="20"/>
        </w:rPr>
        <w:t xml:space="preserve">.  </w:t>
      </w:r>
      <w:r w:rsidRPr="006130CE">
        <w:rPr>
          <w:rFonts w:ascii="RowdyThin" w:hAnsi="RowdyThin"/>
          <w:sz w:val="20"/>
        </w:rPr>
        <w:t xml:space="preserve">When students arrive at school it is the expectation that they </w:t>
      </w:r>
      <w:r w:rsidR="00DB2A25">
        <w:rPr>
          <w:rFonts w:ascii="RowdyThin" w:hAnsi="RowdyThin"/>
          <w:sz w:val="20"/>
        </w:rPr>
        <w:t>play on the playground</w:t>
      </w:r>
      <w:r w:rsidRPr="006130CE">
        <w:rPr>
          <w:rFonts w:ascii="RowdyThin" w:hAnsi="RowdyThin"/>
          <w:sz w:val="20"/>
        </w:rPr>
        <w:t xml:space="preserve"> until the bell rings</w:t>
      </w:r>
      <w:r w:rsidR="00D72BCA">
        <w:rPr>
          <w:rFonts w:ascii="RowdyThin" w:hAnsi="RowdyThin"/>
          <w:sz w:val="20"/>
        </w:rPr>
        <w:t>, rather than wait inside the school</w:t>
      </w:r>
      <w:r w:rsidRPr="006130CE">
        <w:rPr>
          <w:rFonts w:ascii="RowdyThin" w:hAnsi="RowdyThin"/>
          <w:sz w:val="20"/>
        </w:rPr>
        <w:t>.</w:t>
      </w:r>
      <w:r w:rsidR="00DB2A25">
        <w:rPr>
          <w:rFonts w:ascii="RowdyThin" w:hAnsi="RowdyThin"/>
          <w:sz w:val="20"/>
        </w:rPr>
        <w:t xml:space="preserve">  This area is supervised.</w:t>
      </w:r>
      <w:r w:rsidRPr="006130CE">
        <w:rPr>
          <w:rFonts w:ascii="RowdyThin" w:hAnsi="RowdyThin"/>
          <w:sz w:val="20"/>
        </w:rPr>
        <w:t xml:space="preserve">  </w:t>
      </w:r>
      <w:r w:rsidR="00DB2A25">
        <w:rPr>
          <w:rFonts w:ascii="RowdyThin" w:hAnsi="RowdyThin"/>
          <w:sz w:val="20"/>
        </w:rPr>
        <w:t>Once the bell rings, students line up in their classes and will be</w:t>
      </w:r>
      <w:r w:rsidRPr="006130CE">
        <w:rPr>
          <w:rFonts w:ascii="RowdyThin" w:hAnsi="RowdyThin"/>
          <w:sz w:val="20"/>
        </w:rPr>
        <w:t xml:space="preserve"> invited into the school</w:t>
      </w:r>
      <w:r w:rsidR="00DB2A25">
        <w:rPr>
          <w:rFonts w:ascii="RowdyThin" w:hAnsi="RowdyThin"/>
          <w:sz w:val="20"/>
        </w:rPr>
        <w:t xml:space="preserve"> by the grade one</w:t>
      </w:r>
      <w:r w:rsidR="00076353" w:rsidRPr="006130CE">
        <w:rPr>
          <w:rFonts w:ascii="RowdyThin" w:hAnsi="RowdyThin"/>
          <w:sz w:val="20"/>
        </w:rPr>
        <w:t xml:space="preserve"> teacher</w:t>
      </w:r>
      <w:r w:rsidR="00DB2A25">
        <w:rPr>
          <w:rFonts w:ascii="RowdyThin" w:hAnsi="RowdyThin"/>
          <w:sz w:val="20"/>
        </w:rPr>
        <w:t>s</w:t>
      </w:r>
      <w:r w:rsidRPr="006130CE">
        <w:rPr>
          <w:rFonts w:ascii="RowdyThin" w:hAnsi="RowdyThin"/>
          <w:sz w:val="20"/>
        </w:rPr>
        <w:t>.  (This of</w:t>
      </w:r>
      <w:r w:rsidR="00F315AC">
        <w:rPr>
          <w:rFonts w:ascii="RowdyThin" w:hAnsi="RowdyThin"/>
          <w:sz w:val="20"/>
        </w:rPr>
        <w:t xml:space="preserve"> </w:t>
      </w:r>
      <w:r w:rsidRPr="006130CE">
        <w:rPr>
          <w:rFonts w:ascii="RowdyThin" w:hAnsi="RowdyThin"/>
          <w:sz w:val="20"/>
        </w:rPr>
        <w:t xml:space="preserve">course will take </w:t>
      </w:r>
      <w:r w:rsidR="005B58FB" w:rsidRPr="006130CE">
        <w:rPr>
          <w:rFonts w:ascii="RowdyThin" w:hAnsi="RowdyThin"/>
          <w:sz w:val="20"/>
        </w:rPr>
        <w:t>a few weeks to build a routine!</w:t>
      </w:r>
      <w:r w:rsidR="005D2AE5" w:rsidRPr="006130CE">
        <w:rPr>
          <w:rFonts w:ascii="RowdyThin" w:hAnsi="RowdyThin"/>
          <w:sz w:val="20"/>
        </w:rPr>
        <w:t>)</w:t>
      </w:r>
      <w:r w:rsidRPr="006130CE">
        <w:rPr>
          <w:rFonts w:ascii="RowdyThin" w:hAnsi="RowdyThin"/>
          <w:sz w:val="20"/>
        </w:rPr>
        <w:t xml:space="preserve">  Parents are welcome to accompany their child i</w:t>
      </w:r>
      <w:r w:rsidR="00A76456" w:rsidRPr="006130CE">
        <w:rPr>
          <w:rFonts w:ascii="RowdyThin" w:hAnsi="RowdyThin"/>
          <w:sz w:val="20"/>
        </w:rPr>
        <w:t>nto the class</w:t>
      </w:r>
      <w:r w:rsidR="00076353" w:rsidRPr="006130CE">
        <w:rPr>
          <w:rFonts w:ascii="RowdyThin" w:hAnsi="RowdyThin"/>
          <w:sz w:val="20"/>
        </w:rPr>
        <w:t xml:space="preserve"> after the bell rings</w:t>
      </w:r>
      <w:r w:rsidR="00A76456" w:rsidRPr="006130CE">
        <w:rPr>
          <w:rFonts w:ascii="RowdyThin" w:hAnsi="RowdyThin"/>
          <w:sz w:val="20"/>
        </w:rPr>
        <w:t xml:space="preserve"> </w:t>
      </w:r>
      <w:r w:rsidR="009067A7" w:rsidRPr="006130CE">
        <w:rPr>
          <w:rFonts w:ascii="RowdyThin" w:hAnsi="RowdyThin"/>
          <w:sz w:val="20"/>
        </w:rPr>
        <w:t>if they wish.</w:t>
      </w:r>
      <w:r w:rsidR="005B58FB" w:rsidRPr="006130CE">
        <w:rPr>
          <w:rFonts w:ascii="RowdyThin" w:hAnsi="RowdyThin"/>
          <w:sz w:val="20"/>
        </w:rPr>
        <w:t xml:space="preserve">  Please encourage</w:t>
      </w:r>
      <w:r w:rsidRPr="006130CE">
        <w:rPr>
          <w:rFonts w:ascii="RowdyThin" w:hAnsi="RowdyThin"/>
          <w:sz w:val="20"/>
        </w:rPr>
        <w:t xml:space="preserve"> </w:t>
      </w:r>
      <w:r w:rsidR="005B58FB" w:rsidRPr="006130CE">
        <w:rPr>
          <w:rFonts w:ascii="RowdyThin" w:hAnsi="RowdyThin"/>
          <w:sz w:val="20"/>
        </w:rPr>
        <w:t xml:space="preserve">your child’s </w:t>
      </w:r>
      <w:r w:rsidRPr="006130CE">
        <w:rPr>
          <w:rFonts w:ascii="RowdyThin" w:hAnsi="RowdyThin"/>
          <w:sz w:val="20"/>
        </w:rPr>
        <w:t>independence by having them hang up the</w:t>
      </w:r>
      <w:r w:rsidR="00582A29" w:rsidRPr="006130CE">
        <w:rPr>
          <w:rFonts w:ascii="RowdyThin" w:hAnsi="RowdyThin"/>
          <w:sz w:val="20"/>
        </w:rPr>
        <w:t>ir own coat and backpack, change shoes and prepare for the day.  Quick goodbyes seem to be best</w:t>
      </w:r>
      <w:r w:rsidR="00BB6A28" w:rsidRPr="006130CE">
        <w:rPr>
          <w:rFonts w:ascii="RowdyThin" w:hAnsi="RowdyThin"/>
          <w:sz w:val="20"/>
        </w:rPr>
        <w:t>,</w:t>
      </w:r>
      <w:r w:rsidR="00582A29" w:rsidRPr="006130CE">
        <w:rPr>
          <w:rFonts w:ascii="RowdyThin" w:hAnsi="RowdyThin"/>
          <w:sz w:val="20"/>
        </w:rPr>
        <w:t xml:space="preserve"> once children are settled.  </w:t>
      </w:r>
    </w:p>
    <w:p w14:paraId="484F908C" w14:textId="77777777" w:rsidR="00582A29" w:rsidRPr="006130CE" w:rsidRDefault="00055467">
      <w:pPr>
        <w:pStyle w:val="BlockText"/>
        <w:ind w:left="-1080" w:right="-1080"/>
        <w:rPr>
          <w:rFonts w:ascii="RowdyThin" w:hAnsi="RowdyThin"/>
          <w:b/>
          <w:sz w:val="20"/>
        </w:rPr>
      </w:pPr>
      <w:r w:rsidRPr="006130CE">
        <w:rPr>
          <w:rFonts w:ascii="RowdyThin" w:hAnsi="RowdyThin"/>
          <w:sz w:val="20"/>
        </w:rPr>
        <w:t>If by chance your child is late for school, please stop by the office on your way in</w:t>
      </w:r>
      <w:r w:rsidRPr="006130CE">
        <w:rPr>
          <w:rFonts w:ascii="RowdyThin" w:hAnsi="RowdyThin"/>
          <w:b/>
          <w:sz w:val="20"/>
        </w:rPr>
        <w:t xml:space="preserve">.  Late children need to pick up a late slip before coming to class.  </w:t>
      </w:r>
    </w:p>
    <w:p w14:paraId="2F69285F" w14:textId="5D321A9F" w:rsidR="00055467" w:rsidRPr="006130CE" w:rsidRDefault="00055467">
      <w:pPr>
        <w:pStyle w:val="BlockText"/>
        <w:ind w:left="-1080" w:right="-1080"/>
        <w:rPr>
          <w:rFonts w:ascii="RowdyThin" w:hAnsi="RowdyThin"/>
          <w:sz w:val="20"/>
        </w:rPr>
      </w:pPr>
      <w:r w:rsidRPr="006130CE">
        <w:rPr>
          <w:rFonts w:ascii="RowdyThin" w:hAnsi="RowdyThin"/>
          <w:sz w:val="20"/>
        </w:rPr>
        <w:t xml:space="preserve">Please be </w:t>
      </w:r>
      <w:r w:rsidRPr="006130CE">
        <w:rPr>
          <w:rFonts w:ascii="RowdyThin" w:hAnsi="RowdyThin"/>
          <w:sz w:val="20"/>
          <w:u w:val="single"/>
        </w:rPr>
        <w:t>prompt</w:t>
      </w:r>
      <w:r w:rsidRPr="006130CE">
        <w:rPr>
          <w:rFonts w:ascii="RowdyThin" w:hAnsi="RowdyThin"/>
          <w:sz w:val="20"/>
        </w:rPr>
        <w:t xml:space="preserve"> in picking up your</w:t>
      </w:r>
      <w:r w:rsidR="00A72506" w:rsidRPr="006130CE">
        <w:rPr>
          <w:rFonts w:ascii="RowdyThin" w:hAnsi="RowdyThin"/>
          <w:sz w:val="20"/>
        </w:rPr>
        <w:t xml:space="preserve"> child</w:t>
      </w:r>
      <w:r w:rsidR="00076353" w:rsidRPr="006130CE">
        <w:rPr>
          <w:rFonts w:ascii="RowdyThin" w:hAnsi="RowdyThin"/>
          <w:sz w:val="20"/>
        </w:rPr>
        <w:t xml:space="preserve"> for dismissal time, and</w:t>
      </w:r>
      <w:r w:rsidRPr="006130CE">
        <w:rPr>
          <w:rFonts w:ascii="RowdyThin" w:hAnsi="RowdyThin"/>
          <w:sz w:val="20"/>
        </w:rPr>
        <w:t xml:space="preserve"> phone if unavoidably delayed.  Our classes will meet their parents and guardians </w:t>
      </w:r>
      <w:r w:rsidR="005D2AE5" w:rsidRPr="006130CE">
        <w:rPr>
          <w:rFonts w:ascii="RowdyThin" w:hAnsi="RowdyThin"/>
          <w:sz w:val="20"/>
        </w:rPr>
        <w:t>outside our c</w:t>
      </w:r>
      <w:r w:rsidR="00A72506" w:rsidRPr="006130CE">
        <w:rPr>
          <w:rFonts w:ascii="RowdyThin" w:hAnsi="RowdyThin"/>
          <w:sz w:val="20"/>
        </w:rPr>
        <w:t xml:space="preserve">lassroom or </w:t>
      </w:r>
      <w:r w:rsidR="00582A29" w:rsidRPr="006130CE">
        <w:rPr>
          <w:rFonts w:ascii="RowdyThin" w:hAnsi="RowdyThin"/>
          <w:bCs/>
          <w:sz w:val="20"/>
        </w:rPr>
        <w:t xml:space="preserve">in the Grade One </w:t>
      </w:r>
      <w:proofErr w:type="spellStart"/>
      <w:r w:rsidR="00582A29" w:rsidRPr="006130CE">
        <w:rPr>
          <w:rFonts w:ascii="RowdyThin" w:hAnsi="RowdyThin"/>
          <w:bCs/>
          <w:sz w:val="20"/>
        </w:rPr>
        <w:t>bootroom</w:t>
      </w:r>
      <w:proofErr w:type="spellEnd"/>
      <w:r w:rsidRPr="006130CE">
        <w:rPr>
          <w:rFonts w:ascii="RowdyThin" w:hAnsi="RowdyThin"/>
          <w:sz w:val="20"/>
        </w:rPr>
        <w:t xml:space="preserve"> at the end of each day.  </w:t>
      </w:r>
      <w:r w:rsidR="009067A7" w:rsidRPr="006130CE">
        <w:rPr>
          <w:rFonts w:ascii="RowdyThin" w:hAnsi="RowdyThin"/>
          <w:sz w:val="20"/>
        </w:rPr>
        <w:t>For</w:t>
      </w:r>
      <w:r w:rsidR="00582A29" w:rsidRPr="006130CE">
        <w:rPr>
          <w:rFonts w:ascii="RowdyThin" w:hAnsi="RowdyThin"/>
          <w:sz w:val="20"/>
        </w:rPr>
        <w:t xml:space="preserve"> the first few weeks, please come inside the school to pick up your child, to avoid confusion and fear if </w:t>
      </w:r>
      <w:r w:rsidR="00DB2A25">
        <w:rPr>
          <w:rFonts w:ascii="RowdyThin" w:hAnsi="RowdyThin"/>
          <w:sz w:val="20"/>
        </w:rPr>
        <w:t xml:space="preserve">they have trouble finding you.  </w:t>
      </w:r>
    </w:p>
    <w:p w14:paraId="703E925C" w14:textId="77777777" w:rsidR="00055467" w:rsidRPr="006130CE" w:rsidRDefault="00055467">
      <w:pPr>
        <w:ind w:left="-1080" w:right="-1080"/>
        <w:jc w:val="both"/>
        <w:rPr>
          <w:rFonts w:ascii="RowdyThin" w:hAnsi="RowdyThin"/>
          <w:sz w:val="20"/>
          <w:lang w:val="en-US"/>
        </w:rPr>
      </w:pPr>
    </w:p>
    <w:p w14:paraId="01BC5BC6" w14:textId="570F7156" w:rsidR="009067A7" w:rsidRPr="006130CE" w:rsidRDefault="009067A7">
      <w:pPr>
        <w:pStyle w:val="Heading7"/>
        <w:ind w:left="-1080" w:right="-1080"/>
        <w:jc w:val="both"/>
        <w:rPr>
          <w:rFonts w:ascii="RowdyThin" w:hAnsi="RowdyThin"/>
          <w:lang w:val="en-CA"/>
        </w:rPr>
      </w:pPr>
    </w:p>
    <w:p w14:paraId="2B81C910" w14:textId="470BB609" w:rsidR="00055467" w:rsidRPr="006130CE" w:rsidRDefault="00104AA2">
      <w:pPr>
        <w:pStyle w:val="Heading7"/>
        <w:ind w:left="-1080" w:right="-1080"/>
        <w:jc w:val="both"/>
        <w:rPr>
          <w:rFonts w:ascii="RowdyThin" w:hAnsi="RowdyThin"/>
          <w:lang w:val="en-CA"/>
        </w:rPr>
      </w:pPr>
      <w:r w:rsidRPr="006130CE">
        <w:rPr>
          <w:rFonts w:ascii="RowdyThin" w:hAnsi="RowdyThin"/>
          <w:lang w:val="en-CA"/>
        </w:rPr>
        <w:t>GRADE ONE</w:t>
      </w:r>
      <w:r w:rsidR="00055467" w:rsidRPr="006130CE">
        <w:rPr>
          <w:rFonts w:ascii="RowdyThin" w:hAnsi="RowdyThin"/>
          <w:lang w:val="en-CA"/>
        </w:rPr>
        <w:t xml:space="preserve"> </w:t>
      </w:r>
      <w:r w:rsidR="00F315AC">
        <w:rPr>
          <w:rFonts w:ascii="RowdyThin" w:hAnsi="RowdyThin"/>
          <w:lang w:val="en-CA"/>
        </w:rPr>
        <w:t>WEBSITE</w:t>
      </w:r>
    </w:p>
    <w:p w14:paraId="2D0B252F" w14:textId="25EB5AE5" w:rsidR="00582A29" w:rsidRPr="006130CE" w:rsidRDefault="00F315AC">
      <w:pPr>
        <w:ind w:left="-1080" w:right="-1080"/>
        <w:jc w:val="both"/>
        <w:rPr>
          <w:rFonts w:ascii="RowdyThin" w:hAnsi="RowdyThin"/>
          <w:sz w:val="20"/>
          <w:lang w:val="en-US"/>
        </w:rPr>
      </w:pPr>
      <w:r>
        <w:rPr>
          <w:rFonts w:ascii="RowdyThin" w:hAnsi="RowdyThin"/>
          <w:sz w:val="20"/>
          <w:lang w:val="en-US"/>
        </w:rPr>
        <w:t>Please visit</w:t>
      </w:r>
      <w:r w:rsidR="00055467" w:rsidRPr="006130CE">
        <w:rPr>
          <w:rFonts w:ascii="RowdyThin" w:hAnsi="RowdyThin"/>
          <w:sz w:val="20"/>
          <w:lang w:val="en-US"/>
        </w:rPr>
        <w:t xml:space="preserve"> </w:t>
      </w:r>
      <w:r w:rsidR="00080C20" w:rsidRPr="006130CE">
        <w:rPr>
          <w:rFonts w:ascii="RowdyThin" w:hAnsi="RowdyThin"/>
          <w:sz w:val="20"/>
          <w:lang w:val="en-US"/>
        </w:rPr>
        <w:t>our</w:t>
      </w:r>
      <w:r>
        <w:rPr>
          <w:rFonts w:ascii="RowdyThin" w:hAnsi="RowdyThin"/>
          <w:sz w:val="20"/>
          <w:lang w:val="en-US"/>
        </w:rPr>
        <w:t xml:space="preserve"> Grade One website</w:t>
      </w:r>
      <w:r w:rsidR="00582A29" w:rsidRPr="006130CE">
        <w:rPr>
          <w:rFonts w:ascii="RowdyThin" w:hAnsi="RowdyThin"/>
          <w:sz w:val="20"/>
          <w:lang w:val="en-US"/>
        </w:rPr>
        <w:t xml:space="preserve"> often</w:t>
      </w:r>
      <w:r w:rsidR="00055467" w:rsidRPr="006130CE">
        <w:rPr>
          <w:rFonts w:ascii="RowdyThin" w:hAnsi="RowdyThin"/>
          <w:sz w:val="20"/>
          <w:lang w:val="en-US"/>
        </w:rPr>
        <w:t>.</w:t>
      </w:r>
      <w:r w:rsidR="00582A29" w:rsidRPr="006130CE">
        <w:rPr>
          <w:rFonts w:ascii="RowdyThin" w:hAnsi="RowdyThin"/>
          <w:sz w:val="20"/>
          <w:lang w:val="en-US"/>
        </w:rPr>
        <w:t xml:space="preserve">  It will provide you with frequent updates about our school and our classroom.  </w:t>
      </w:r>
      <w:r w:rsidR="00055467" w:rsidRPr="006130CE">
        <w:rPr>
          <w:rFonts w:ascii="RowdyThin" w:hAnsi="RowdyThin"/>
          <w:sz w:val="20"/>
          <w:lang w:val="en-US"/>
        </w:rPr>
        <w:t xml:space="preserve">  </w:t>
      </w:r>
      <w:r w:rsidR="00582A29" w:rsidRPr="006130CE">
        <w:rPr>
          <w:rFonts w:ascii="RowdyThin" w:hAnsi="RowdyThin"/>
          <w:sz w:val="20"/>
          <w:lang w:val="en-US"/>
        </w:rPr>
        <w:t xml:space="preserve">I will send out </w:t>
      </w:r>
      <w:r>
        <w:rPr>
          <w:rFonts w:ascii="RowdyThin" w:hAnsi="RowdyThin"/>
          <w:sz w:val="20"/>
          <w:lang w:val="en-US"/>
        </w:rPr>
        <w:t xml:space="preserve">a Class Dojo message </w:t>
      </w:r>
      <w:r w:rsidR="00582A29" w:rsidRPr="006130CE">
        <w:rPr>
          <w:rFonts w:ascii="RowdyThin" w:hAnsi="RowdyThin"/>
          <w:sz w:val="20"/>
          <w:lang w:val="en-US"/>
        </w:rPr>
        <w:t>each time a major newsletter is added</w:t>
      </w:r>
      <w:r w:rsidR="00DB2A25">
        <w:rPr>
          <w:rFonts w:ascii="RowdyThin" w:hAnsi="RowdyThin"/>
          <w:sz w:val="20"/>
          <w:lang w:val="en-US"/>
        </w:rPr>
        <w:t xml:space="preserve"> to the blog</w:t>
      </w:r>
      <w:r w:rsidR="00582A29" w:rsidRPr="006130CE">
        <w:rPr>
          <w:rFonts w:ascii="RowdyThin" w:hAnsi="RowdyThin"/>
          <w:sz w:val="20"/>
          <w:lang w:val="en-US"/>
        </w:rPr>
        <w:t xml:space="preserve">.  </w:t>
      </w:r>
    </w:p>
    <w:p w14:paraId="1F9E42A9" w14:textId="2CBF4471" w:rsidR="00055467" w:rsidRPr="006130CE" w:rsidRDefault="00582A29">
      <w:pPr>
        <w:ind w:left="-1080" w:right="-1080"/>
        <w:jc w:val="both"/>
        <w:rPr>
          <w:rFonts w:ascii="RowdyThin" w:hAnsi="RowdyThin"/>
          <w:sz w:val="20"/>
          <w:lang w:val="en-US"/>
        </w:rPr>
      </w:pPr>
      <w:r w:rsidRPr="006130CE">
        <w:rPr>
          <w:rFonts w:ascii="RowdyThin" w:hAnsi="RowdyThin"/>
          <w:sz w:val="20"/>
          <w:lang w:val="en-US"/>
        </w:rPr>
        <w:t xml:space="preserve">Our MMH school newsletter can also be found online each month. </w:t>
      </w:r>
      <w:r w:rsidR="00055467" w:rsidRPr="006130CE">
        <w:rPr>
          <w:rFonts w:ascii="RowdyThin" w:hAnsi="RowdyThin"/>
          <w:sz w:val="20"/>
          <w:lang w:val="en-US"/>
        </w:rPr>
        <w:t xml:space="preserve"> </w:t>
      </w:r>
      <w:r w:rsidR="005B58FB" w:rsidRPr="006130CE">
        <w:rPr>
          <w:rFonts w:ascii="RowdyThin" w:hAnsi="RowdyThin"/>
          <w:sz w:val="20"/>
          <w:lang w:val="en-US"/>
        </w:rPr>
        <w:t>It contains tons of important information, including the school c</w:t>
      </w:r>
      <w:r w:rsidR="00A72506" w:rsidRPr="006130CE">
        <w:rPr>
          <w:rFonts w:ascii="RowdyThin" w:hAnsi="RowdyThin"/>
          <w:sz w:val="20"/>
          <w:lang w:val="en-US"/>
        </w:rPr>
        <w:t>alendar.  Please make a point of</w:t>
      </w:r>
      <w:r w:rsidR="005B58FB" w:rsidRPr="006130CE">
        <w:rPr>
          <w:rFonts w:ascii="RowdyThin" w:hAnsi="RowdyThin"/>
          <w:sz w:val="20"/>
          <w:lang w:val="en-US"/>
        </w:rPr>
        <w:t xml:space="preserve"> taking a look at it and marking important dates.</w:t>
      </w:r>
    </w:p>
    <w:p w14:paraId="157004EB" w14:textId="30C17CED" w:rsidR="00055467" w:rsidRPr="006130CE" w:rsidRDefault="00055467">
      <w:pPr>
        <w:ind w:left="-1080" w:right="-1080"/>
        <w:jc w:val="both"/>
        <w:rPr>
          <w:rFonts w:ascii="RowdyThin" w:hAnsi="RowdyThin"/>
          <w:sz w:val="20"/>
          <w:lang w:val="en-US"/>
        </w:rPr>
      </w:pPr>
    </w:p>
    <w:p w14:paraId="057975B4" w14:textId="1A367EEC" w:rsidR="00055467" w:rsidRPr="006130CE" w:rsidRDefault="00582A29">
      <w:pPr>
        <w:pStyle w:val="Heading2"/>
        <w:ind w:left="-1080" w:right="-1080"/>
        <w:jc w:val="both"/>
        <w:rPr>
          <w:rFonts w:ascii="RowdyThin" w:hAnsi="RowdyThin"/>
          <w:sz w:val="20"/>
          <w:lang w:val="en-CA"/>
        </w:rPr>
      </w:pPr>
      <w:r w:rsidRPr="006130CE">
        <w:rPr>
          <w:rFonts w:ascii="RowdyThin" w:hAnsi="RowdyThin"/>
          <w:sz w:val="20"/>
          <w:lang w:val="en-CA"/>
        </w:rPr>
        <w:t>LUNCH</w:t>
      </w:r>
      <w:r w:rsidR="009067A7" w:rsidRPr="006130CE">
        <w:rPr>
          <w:rFonts w:ascii="RowdyThin" w:hAnsi="RowdyThin"/>
          <w:sz w:val="20"/>
          <w:lang w:val="en-CA"/>
        </w:rPr>
        <w:t xml:space="preserve"> AT SCHOOL</w:t>
      </w:r>
    </w:p>
    <w:p w14:paraId="31F1A168" w14:textId="6427C15C" w:rsidR="00A72506" w:rsidRPr="006130CE" w:rsidRDefault="009067A7" w:rsidP="00DB2A25">
      <w:pPr>
        <w:ind w:left="-1080" w:right="-1080"/>
        <w:jc w:val="both"/>
        <w:rPr>
          <w:rFonts w:ascii="RowdyThin" w:hAnsi="RowdyThin"/>
          <w:sz w:val="20"/>
        </w:rPr>
      </w:pPr>
      <w:r w:rsidRPr="006130CE">
        <w:rPr>
          <w:rFonts w:ascii="RowdyThin" w:hAnsi="RowdyThin"/>
          <w:sz w:val="20"/>
        </w:rPr>
        <w:t>P</w:t>
      </w:r>
      <w:r w:rsidR="00582A29" w:rsidRPr="006130CE">
        <w:rPr>
          <w:rFonts w:ascii="RowdyThin" w:hAnsi="RowdyThin"/>
          <w:sz w:val="20"/>
        </w:rPr>
        <w:t xml:space="preserve">lease be sensitive to the fact that your child is expected to be focused in </w:t>
      </w:r>
      <w:r w:rsidR="00A76456" w:rsidRPr="006130CE">
        <w:rPr>
          <w:rFonts w:ascii="RowdyThin" w:hAnsi="RowdyThin"/>
          <w:sz w:val="20"/>
        </w:rPr>
        <w:t xml:space="preserve">their </w:t>
      </w:r>
      <w:r w:rsidRPr="006130CE">
        <w:rPr>
          <w:rFonts w:ascii="RowdyThin" w:hAnsi="RowdyThin"/>
          <w:sz w:val="20"/>
        </w:rPr>
        <w:t>learning in</w:t>
      </w:r>
      <w:r w:rsidR="00582A29" w:rsidRPr="006130CE">
        <w:rPr>
          <w:rFonts w:ascii="RowdyThin" w:hAnsi="RowdyThin"/>
          <w:sz w:val="20"/>
        </w:rPr>
        <w:t xml:space="preserve"> the afternoon</w:t>
      </w:r>
      <w:r w:rsidRPr="006130CE">
        <w:rPr>
          <w:rFonts w:ascii="RowdyThin" w:hAnsi="RowdyThin"/>
          <w:sz w:val="20"/>
        </w:rPr>
        <w:t>s</w:t>
      </w:r>
      <w:r w:rsidR="00582A29" w:rsidRPr="006130CE">
        <w:rPr>
          <w:rFonts w:ascii="RowdyThin" w:hAnsi="RowdyThin"/>
          <w:sz w:val="20"/>
        </w:rPr>
        <w:t xml:space="preserve">.  A healthy lunch is greatly appreciated.  Water is </w:t>
      </w:r>
      <w:r w:rsidR="00A76456" w:rsidRPr="006130CE">
        <w:rPr>
          <w:rFonts w:ascii="RowdyThin" w:hAnsi="RowdyThin"/>
          <w:sz w:val="20"/>
        </w:rPr>
        <w:t xml:space="preserve">most </w:t>
      </w:r>
      <w:r w:rsidR="00582A29" w:rsidRPr="006130CE">
        <w:rPr>
          <w:rFonts w:ascii="RowdyThin" w:hAnsi="RowdyThin"/>
          <w:sz w:val="20"/>
        </w:rPr>
        <w:t>often best as a drink</w:t>
      </w:r>
      <w:r w:rsidR="005D2AE5" w:rsidRPr="006130CE">
        <w:rPr>
          <w:rFonts w:ascii="RowdyThin" w:hAnsi="RowdyThin"/>
          <w:sz w:val="20"/>
        </w:rPr>
        <w:t>, and water bottles can be kept at your child’s desk</w:t>
      </w:r>
      <w:r w:rsidR="00DB2A25">
        <w:rPr>
          <w:rFonts w:ascii="RowdyThin" w:hAnsi="RowdyThin"/>
          <w:sz w:val="20"/>
        </w:rPr>
        <w:t xml:space="preserve"> or in their</w:t>
      </w:r>
      <w:r w:rsidR="00136369">
        <w:rPr>
          <w:rFonts w:ascii="RowdyThin" w:hAnsi="RowdyThin"/>
          <w:sz w:val="20"/>
        </w:rPr>
        <w:t xml:space="preserve"> backpack</w:t>
      </w:r>
      <w:r w:rsidR="00DB2A25">
        <w:rPr>
          <w:rFonts w:ascii="RowdyThin" w:hAnsi="RowdyThin"/>
          <w:sz w:val="20"/>
        </w:rPr>
        <w:t xml:space="preserve"> during the day</w:t>
      </w:r>
      <w:r w:rsidR="00582A29" w:rsidRPr="006130CE">
        <w:rPr>
          <w:rFonts w:ascii="RowdyThin" w:hAnsi="RowdyThin"/>
          <w:sz w:val="20"/>
        </w:rPr>
        <w:t>.</w:t>
      </w:r>
      <w:r w:rsidR="005D2AE5" w:rsidRPr="006130CE">
        <w:rPr>
          <w:rFonts w:ascii="RowdyThin" w:hAnsi="RowdyThin"/>
          <w:sz w:val="20"/>
        </w:rPr>
        <w:t xml:space="preserve">  Water bottles will be sent home each Friday, or every day if a child has a cold.</w:t>
      </w:r>
      <w:r w:rsidR="00582A29" w:rsidRPr="006130CE">
        <w:rPr>
          <w:rFonts w:ascii="RowdyThin" w:hAnsi="RowdyThin"/>
          <w:sz w:val="20"/>
        </w:rPr>
        <w:t xml:space="preserve">  Please be sure to also send both a </w:t>
      </w:r>
      <w:r w:rsidR="00076353" w:rsidRPr="006130CE">
        <w:rPr>
          <w:rFonts w:ascii="RowdyThin" w:hAnsi="RowdyThin"/>
          <w:sz w:val="20"/>
        </w:rPr>
        <w:t xml:space="preserve">small </w:t>
      </w:r>
      <w:r w:rsidR="00582A29" w:rsidRPr="006130CE">
        <w:rPr>
          <w:rFonts w:ascii="RowdyThin" w:hAnsi="RowdyThin"/>
          <w:sz w:val="20"/>
        </w:rPr>
        <w:t xml:space="preserve">morning and afternoon recess snack.  It is extremely helpful if your child knows ahead of time which items are for </w:t>
      </w:r>
      <w:r w:rsidR="00A76456" w:rsidRPr="006130CE">
        <w:rPr>
          <w:rFonts w:ascii="RowdyThin" w:hAnsi="RowdyThin"/>
          <w:sz w:val="20"/>
        </w:rPr>
        <w:t xml:space="preserve">their </w:t>
      </w:r>
      <w:r w:rsidR="00582A29" w:rsidRPr="006130CE">
        <w:rPr>
          <w:rFonts w:ascii="RowdyThin" w:hAnsi="RowdyThin"/>
          <w:sz w:val="20"/>
        </w:rPr>
        <w:t xml:space="preserve">snack, and which are to be eaten at lunch.   </w:t>
      </w:r>
      <w:r w:rsidR="00567D6B" w:rsidRPr="006130CE">
        <w:rPr>
          <w:rFonts w:ascii="RowdyThin" w:hAnsi="RowdyThin"/>
          <w:sz w:val="20"/>
        </w:rPr>
        <w:t xml:space="preserve">We will be eating in </w:t>
      </w:r>
      <w:r w:rsidR="005E3D0A" w:rsidRPr="006130CE">
        <w:rPr>
          <w:rFonts w:ascii="RowdyThin" w:hAnsi="RowdyThin"/>
          <w:sz w:val="20"/>
        </w:rPr>
        <w:t>our classroom each day.</w:t>
      </w:r>
      <w:r w:rsidR="005D2AE5" w:rsidRPr="006130CE">
        <w:rPr>
          <w:rFonts w:ascii="RowdyThin" w:hAnsi="RowdyThin"/>
          <w:sz w:val="20"/>
        </w:rPr>
        <w:t xml:space="preserve">  </w:t>
      </w:r>
      <w:r w:rsidR="005B58FB" w:rsidRPr="006130CE">
        <w:rPr>
          <w:rFonts w:ascii="RowdyThin" w:hAnsi="RowdyThin"/>
          <w:sz w:val="20"/>
        </w:rPr>
        <w:t>There is no microwave access</w:t>
      </w:r>
      <w:r w:rsidRPr="006130CE">
        <w:rPr>
          <w:rFonts w:ascii="RowdyThin" w:hAnsi="RowdyThin"/>
          <w:sz w:val="20"/>
        </w:rPr>
        <w:t xml:space="preserve"> for students</w:t>
      </w:r>
      <w:r w:rsidR="005B58FB" w:rsidRPr="006130CE">
        <w:rPr>
          <w:rFonts w:ascii="RowdyThin" w:hAnsi="RowdyThin"/>
          <w:sz w:val="20"/>
        </w:rPr>
        <w:t>.</w:t>
      </w:r>
      <w:r w:rsidR="00567D6B" w:rsidRPr="006130CE">
        <w:rPr>
          <w:rFonts w:ascii="RowdyThin" w:hAnsi="RowdyThin"/>
          <w:sz w:val="20"/>
        </w:rPr>
        <w:t xml:space="preserve">  </w:t>
      </w:r>
      <w:r w:rsidR="005D2AE5" w:rsidRPr="006130CE">
        <w:rPr>
          <w:rFonts w:ascii="RowdyThin" w:hAnsi="RowdyThin"/>
          <w:sz w:val="20"/>
        </w:rPr>
        <w:t>We will absolutely do our</w:t>
      </w:r>
      <w:r w:rsidR="00076353" w:rsidRPr="006130CE">
        <w:rPr>
          <w:rFonts w:ascii="RowdyThin" w:hAnsi="RowdyThin"/>
          <w:sz w:val="20"/>
        </w:rPr>
        <w:t xml:space="preserve"> best to help </w:t>
      </w:r>
      <w:r w:rsidR="005B58FB" w:rsidRPr="006130CE">
        <w:rPr>
          <w:rFonts w:ascii="RowdyThin" w:hAnsi="RowdyThin"/>
          <w:sz w:val="20"/>
        </w:rPr>
        <w:t>students out during eating time by</w:t>
      </w:r>
      <w:r w:rsidR="00076353" w:rsidRPr="006130CE">
        <w:rPr>
          <w:rFonts w:ascii="RowdyThin" w:hAnsi="RowdyThin"/>
          <w:sz w:val="20"/>
        </w:rPr>
        <w:t xml:space="preserve"> opening containers, etc.  However, if items are easy to access and simple to eat</w:t>
      </w:r>
      <w:r w:rsidR="005B58FB" w:rsidRPr="006130CE">
        <w:rPr>
          <w:rFonts w:ascii="RowdyThin" w:hAnsi="RowdyThin"/>
          <w:sz w:val="20"/>
        </w:rPr>
        <w:t>,</w:t>
      </w:r>
      <w:r w:rsidR="00076353" w:rsidRPr="006130CE">
        <w:rPr>
          <w:rFonts w:ascii="RowdyThin" w:hAnsi="RowdyThin"/>
          <w:sz w:val="20"/>
        </w:rPr>
        <w:t xml:space="preserve"> that would sure </w:t>
      </w:r>
      <w:r w:rsidRPr="006130CE">
        <w:rPr>
          <w:rFonts w:ascii="RowdyThin" w:hAnsi="RowdyThin"/>
          <w:sz w:val="20"/>
        </w:rPr>
        <w:t>be appreciated!</w:t>
      </w:r>
      <w:r w:rsidR="00A72506" w:rsidRPr="006130CE">
        <w:rPr>
          <w:rFonts w:ascii="RowdyThin" w:hAnsi="RowdyThin"/>
          <w:sz w:val="20"/>
        </w:rPr>
        <w:t xml:space="preserve">  Please don’t forget to send a spoon if it is needed for one of your child’s lunch items.</w:t>
      </w:r>
      <w:r w:rsidR="00DB2A25">
        <w:rPr>
          <w:rFonts w:ascii="RowdyThin" w:hAnsi="RowdyThin"/>
          <w:sz w:val="20"/>
        </w:rPr>
        <w:t xml:space="preserve">  </w:t>
      </w:r>
      <w:r w:rsidR="00EB3B6B">
        <w:rPr>
          <w:rFonts w:ascii="RowdyThin" w:hAnsi="RowdyThin"/>
          <w:sz w:val="20"/>
        </w:rPr>
        <w:t xml:space="preserve">Please be aware that students are asked to please avoid bringing food that contains peanuts, as there are students in our school with severe nut allergies. </w:t>
      </w:r>
      <w:r w:rsidR="00DB2A25">
        <w:rPr>
          <w:rFonts w:ascii="RowdyThin" w:hAnsi="RowdyThin"/>
          <w:sz w:val="20"/>
        </w:rPr>
        <w:t xml:space="preserve">While it is very difficult to monitor exactly what each child is eating at lunch time, please let me know if your child doesn’t seem to be eating enough of their lunch and I’ll be happy to </w:t>
      </w:r>
      <w:r w:rsidR="00EB3B6B">
        <w:rPr>
          <w:rFonts w:ascii="RowdyThin" w:hAnsi="RowdyThin"/>
          <w:sz w:val="20"/>
        </w:rPr>
        <w:t>check in with them about</w:t>
      </w:r>
      <w:r w:rsidR="00DB2A25">
        <w:rPr>
          <w:rFonts w:ascii="RowdyThin" w:hAnsi="RowdyThin"/>
          <w:sz w:val="20"/>
        </w:rPr>
        <w:t xml:space="preserve"> their eating.  </w:t>
      </w:r>
      <w:r w:rsidR="00A72506" w:rsidRPr="006130CE">
        <w:rPr>
          <w:rFonts w:ascii="RowdyThin" w:hAnsi="RowdyThin"/>
          <w:sz w:val="20"/>
        </w:rPr>
        <w:t xml:space="preserve">Thanks!  </w:t>
      </w:r>
      <w:r w:rsidR="00A72506" w:rsidRPr="006130CE">
        <w:rPr>
          <w:rFonts w:ascii="RowdyThin" w:hAnsi="RowdyThin"/>
          <w:sz w:val="20"/>
        </w:rPr>
        <w:sym w:font="Wingdings" w:char="F04A"/>
      </w:r>
    </w:p>
    <w:p w14:paraId="1FF162E8" w14:textId="7FE5408B" w:rsidR="00567D6B" w:rsidRPr="006130CE" w:rsidRDefault="00567D6B" w:rsidP="005B58FB">
      <w:pPr>
        <w:ind w:right="-1080"/>
        <w:jc w:val="both"/>
        <w:rPr>
          <w:rFonts w:ascii="RowdyThin" w:hAnsi="RowdyThin"/>
          <w:lang w:val="en-US"/>
        </w:rPr>
      </w:pPr>
    </w:p>
    <w:p w14:paraId="0A6C2BB0" w14:textId="53DCF087" w:rsidR="00055467" w:rsidRPr="006130CE" w:rsidRDefault="00055467">
      <w:pPr>
        <w:pStyle w:val="Heading3"/>
        <w:jc w:val="both"/>
        <w:rPr>
          <w:rFonts w:ascii="RowdyThin" w:hAnsi="RowdyThin"/>
          <w:sz w:val="20"/>
        </w:rPr>
      </w:pPr>
      <w:r w:rsidRPr="006130CE">
        <w:rPr>
          <w:rFonts w:ascii="RowdyThin" w:hAnsi="RowdyThin"/>
          <w:sz w:val="20"/>
        </w:rPr>
        <w:t>FAMILY INVOLVEMENT</w:t>
      </w:r>
    </w:p>
    <w:p w14:paraId="72D4A466" w14:textId="3B67592A" w:rsidR="00055467" w:rsidRPr="006130CE" w:rsidRDefault="006F2AB5">
      <w:pPr>
        <w:ind w:left="-1080" w:right="-1080"/>
        <w:jc w:val="both"/>
        <w:rPr>
          <w:rFonts w:ascii="RowdyThin" w:hAnsi="RowdyThin"/>
          <w:sz w:val="20"/>
        </w:rPr>
      </w:pPr>
      <w:r w:rsidRPr="006130CE">
        <w:rPr>
          <w:rFonts w:ascii="RowdyThin" w:hAnsi="RowdyThin"/>
          <w:sz w:val="20"/>
        </w:rPr>
        <w:t>I</w:t>
      </w:r>
      <w:r w:rsidR="00055467" w:rsidRPr="006130CE">
        <w:rPr>
          <w:rFonts w:ascii="RowdyThin" w:hAnsi="RowdyThin"/>
          <w:sz w:val="20"/>
        </w:rPr>
        <w:t xml:space="preserve"> believe that family involvement in learning is essential to each child’s success.  This</w:t>
      </w:r>
      <w:r w:rsidRPr="006130CE">
        <w:rPr>
          <w:rFonts w:ascii="RowdyThin" w:hAnsi="RowdyThin"/>
          <w:sz w:val="20"/>
        </w:rPr>
        <w:t xml:space="preserve"> includes a range of activities </w:t>
      </w:r>
      <w:r w:rsidR="00074BBD" w:rsidRPr="006130CE">
        <w:rPr>
          <w:rFonts w:ascii="RowdyThin" w:hAnsi="RowdyThin"/>
          <w:sz w:val="20"/>
        </w:rPr>
        <w:t>such as supervising</w:t>
      </w:r>
      <w:r w:rsidR="00055467" w:rsidRPr="006130CE">
        <w:rPr>
          <w:rFonts w:ascii="RowdyThin" w:hAnsi="RowdyThin"/>
          <w:sz w:val="20"/>
        </w:rPr>
        <w:t xml:space="preserve"> on field trips, helping in the classroom and reading at home. As a </w:t>
      </w:r>
      <w:r w:rsidR="009067A7" w:rsidRPr="006130CE">
        <w:rPr>
          <w:rFonts w:ascii="RowdyThin" w:hAnsi="RowdyThin"/>
          <w:sz w:val="20"/>
        </w:rPr>
        <w:t>volunteer,</w:t>
      </w:r>
      <w:r w:rsidR="00055467" w:rsidRPr="006130CE">
        <w:rPr>
          <w:rFonts w:ascii="RowdyThin" w:hAnsi="RowdyThin"/>
          <w:sz w:val="20"/>
        </w:rPr>
        <w:t xml:space="preserve"> you may be asked to </w:t>
      </w:r>
      <w:r w:rsidRPr="006130CE">
        <w:rPr>
          <w:rFonts w:ascii="RowdyThin" w:hAnsi="RowdyThin"/>
          <w:sz w:val="20"/>
        </w:rPr>
        <w:t>read with</w:t>
      </w:r>
      <w:r w:rsidR="00055467" w:rsidRPr="006130CE">
        <w:rPr>
          <w:rFonts w:ascii="RowdyThin" w:hAnsi="RowdyThin"/>
          <w:sz w:val="20"/>
        </w:rPr>
        <w:t xml:space="preserve"> c</w:t>
      </w:r>
      <w:r w:rsidRPr="006130CE">
        <w:rPr>
          <w:rFonts w:ascii="RowdyThin" w:hAnsi="RowdyThin"/>
          <w:sz w:val="20"/>
        </w:rPr>
        <w:t xml:space="preserve">hildren, </w:t>
      </w:r>
      <w:bookmarkStart w:id="0" w:name="_GoBack"/>
      <w:bookmarkEnd w:id="0"/>
      <w:r w:rsidRPr="006130CE">
        <w:rPr>
          <w:rFonts w:ascii="RowdyThin" w:hAnsi="RowdyThin"/>
          <w:sz w:val="20"/>
        </w:rPr>
        <w:t>supervise simple games or</w:t>
      </w:r>
      <w:r w:rsidR="009067A7" w:rsidRPr="006130CE">
        <w:rPr>
          <w:rFonts w:ascii="RowdyThin" w:hAnsi="RowdyThin"/>
          <w:sz w:val="20"/>
        </w:rPr>
        <w:t xml:space="preserve"> obtain and prepare</w:t>
      </w:r>
      <w:r w:rsidR="00055467" w:rsidRPr="006130CE">
        <w:rPr>
          <w:rFonts w:ascii="RowdyThin" w:hAnsi="RowdyThin"/>
          <w:sz w:val="20"/>
        </w:rPr>
        <w:t xml:space="preserve"> materials.  </w:t>
      </w:r>
      <w:r w:rsidRPr="006130CE">
        <w:rPr>
          <w:rFonts w:ascii="RowdyThin" w:hAnsi="RowdyThin"/>
          <w:sz w:val="20"/>
        </w:rPr>
        <w:t>I have an open door policy in my</w:t>
      </w:r>
      <w:r w:rsidR="00055467" w:rsidRPr="006130CE">
        <w:rPr>
          <w:rFonts w:ascii="RowdyThin" w:hAnsi="RowdyThin"/>
          <w:sz w:val="20"/>
        </w:rPr>
        <w:t xml:space="preserve"> </w:t>
      </w:r>
      <w:r w:rsidR="00104AA2" w:rsidRPr="006130CE">
        <w:rPr>
          <w:rFonts w:ascii="RowdyThin" w:hAnsi="RowdyThin"/>
          <w:sz w:val="20"/>
        </w:rPr>
        <w:t>Grade One</w:t>
      </w:r>
      <w:r w:rsidRPr="006130CE">
        <w:rPr>
          <w:rFonts w:ascii="RowdyThin" w:hAnsi="RowdyThin"/>
          <w:sz w:val="20"/>
        </w:rPr>
        <w:t xml:space="preserve"> class</w:t>
      </w:r>
      <w:r w:rsidR="00055467" w:rsidRPr="006130CE">
        <w:rPr>
          <w:rFonts w:ascii="RowdyThin" w:hAnsi="RowdyThin"/>
          <w:sz w:val="20"/>
        </w:rPr>
        <w:t xml:space="preserve"> (although many times the door is physically closed to keep noise from our busy activities to a m</w:t>
      </w:r>
      <w:r w:rsidRPr="006130CE">
        <w:rPr>
          <w:rFonts w:ascii="RowdyThin" w:hAnsi="RowdyThin"/>
          <w:sz w:val="20"/>
        </w:rPr>
        <w:t>inimum).  If you ever need to pop in</w:t>
      </w:r>
      <w:r w:rsidR="00055467" w:rsidRPr="006130CE">
        <w:rPr>
          <w:rFonts w:ascii="RowdyThin" w:hAnsi="RowdyThin"/>
          <w:sz w:val="20"/>
        </w:rPr>
        <w:t xml:space="preserve">, please feel free to do so.  </w:t>
      </w:r>
    </w:p>
    <w:p w14:paraId="28338AA0" w14:textId="4DAA67E7" w:rsidR="00A76456" w:rsidRPr="006130CE" w:rsidRDefault="003325DF">
      <w:pPr>
        <w:ind w:left="-1080" w:right="-1080"/>
        <w:jc w:val="both"/>
        <w:rPr>
          <w:rFonts w:ascii="RowdyThin" w:hAnsi="RowdyThin"/>
          <w:sz w:val="20"/>
        </w:rPr>
      </w:pPr>
      <w:r>
        <w:rPr>
          <w:rFonts w:ascii="RowdyThin" w:hAnsi="RowdyThin"/>
          <w:b/>
          <w:bCs/>
          <w:noProof/>
          <w:sz w:val="20"/>
          <w:lang w:eastAsia="en-CA"/>
        </w:rPr>
        <w:drawing>
          <wp:anchor distT="0" distB="0" distL="114300" distR="114300" simplePos="0" relativeHeight="251664896" behindDoc="1" locked="0" layoutInCell="1" allowOverlap="1" wp14:anchorId="03BCBC41" wp14:editId="4F425B13">
            <wp:simplePos x="0" y="0"/>
            <wp:positionH relativeFrom="column">
              <wp:posOffset>2976723</wp:posOffset>
            </wp:positionH>
            <wp:positionV relativeFrom="paragraph">
              <wp:posOffset>71755</wp:posOffset>
            </wp:positionV>
            <wp:extent cx="3330299" cy="2897313"/>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clipart-6.gif"/>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lasticWrap/>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30299" cy="2897313"/>
                    </a:xfrm>
                    <a:prstGeom prst="rect">
                      <a:avLst/>
                    </a:prstGeom>
                  </pic:spPr>
                </pic:pic>
              </a:graphicData>
            </a:graphic>
            <wp14:sizeRelH relativeFrom="page">
              <wp14:pctWidth>0</wp14:pctWidth>
            </wp14:sizeRelH>
            <wp14:sizeRelV relativeFrom="page">
              <wp14:pctHeight>0</wp14:pctHeight>
            </wp14:sizeRelV>
          </wp:anchor>
        </w:drawing>
      </w:r>
      <w:r w:rsidR="00DB2A25">
        <w:rPr>
          <w:rFonts w:ascii="RowdyThin" w:hAnsi="RowdyThin"/>
          <w:sz w:val="20"/>
        </w:rPr>
        <w:t>If volunteering in the classroom</w:t>
      </w:r>
      <w:r w:rsidR="00A76456" w:rsidRPr="006130CE">
        <w:rPr>
          <w:rFonts w:ascii="RowdyThin" w:hAnsi="RowdyThin"/>
          <w:sz w:val="20"/>
        </w:rPr>
        <w:t xml:space="preserve"> is something you would be interested in doing once a week or so please come and see me</w:t>
      </w:r>
      <w:r w:rsidR="00DB2A25">
        <w:rPr>
          <w:rFonts w:ascii="RowdyThin" w:hAnsi="RowdyThin"/>
          <w:sz w:val="20"/>
        </w:rPr>
        <w:t>!</w:t>
      </w:r>
      <w:r w:rsidR="00136369">
        <w:rPr>
          <w:rFonts w:ascii="RowdyThin" w:hAnsi="RowdyThin"/>
          <w:sz w:val="20"/>
        </w:rPr>
        <w:t xml:space="preserve"> If you are unavailable during school hours but would still like to help facilitate learning in our room, I always appreciate help cutting out new centers activities and games. Please let me know if you are interested in having laminating sent home. </w:t>
      </w:r>
      <w:r w:rsidR="00136369" w:rsidRPr="00136369">
        <w:rPr>
          <w:rFonts w:ascii="RowdyThin" w:hAnsi="RowdyThin"/>
          <w:sz w:val="20"/>
        </w:rPr>
        <w:sym w:font="Wingdings" w:char="F04A"/>
      </w:r>
    </w:p>
    <w:p w14:paraId="5C59D19F" w14:textId="24D83E4B" w:rsidR="00055467" w:rsidRPr="006130CE" w:rsidRDefault="00055467" w:rsidP="00567D6B">
      <w:pPr>
        <w:pStyle w:val="Heading4"/>
        <w:ind w:left="0"/>
        <w:jc w:val="both"/>
        <w:rPr>
          <w:rFonts w:ascii="RowdyThin" w:hAnsi="RowdyThin"/>
          <w:b/>
          <w:bCs/>
          <w:sz w:val="20"/>
        </w:rPr>
      </w:pPr>
    </w:p>
    <w:p w14:paraId="7CCBB51F" w14:textId="77777777" w:rsidR="006F2AB5" w:rsidRPr="006130CE" w:rsidRDefault="00055467" w:rsidP="006F2AB5">
      <w:pPr>
        <w:pStyle w:val="Heading4"/>
        <w:jc w:val="both"/>
        <w:rPr>
          <w:rFonts w:ascii="RowdyThin" w:hAnsi="RowdyThin"/>
          <w:b/>
          <w:bCs/>
          <w:sz w:val="20"/>
        </w:rPr>
      </w:pPr>
      <w:r w:rsidRPr="006130CE">
        <w:rPr>
          <w:rFonts w:ascii="RowdyThin" w:hAnsi="RowdyThin"/>
          <w:b/>
          <w:bCs/>
          <w:sz w:val="20"/>
        </w:rPr>
        <w:t>PERSONAL BELONGINGS</w:t>
      </w:r>
    </w:p>
    <w:p w14:paraId="2DF069D6" w14:textId="77777777" w:rsidR="006F2AB5" w:rsidRPr="006130CE" w:rsidRDefault="006F2AB5">
      <w:pPr>
        <w:ind w:left="-1080" w:right="-1080"/>
        <w:jc w:val="both"/>
        <w:rPr>
          <w:rFonts w:ascii="RowdyThin" w:hAnsi="RowdyThin"/>
          <w:i/>
          <w:sz w:val="20"/>
        </w:rPr>
      </w:pPr>
      <w:r w:rsidRPr="006130CE">
        <w:rPr>
          <w:rFonts w:ascii="RowdyThin" w:hAnsi="RowdyThin"/>
          <w:i/>
          <w:sz w:val="20"/>
        </w:rPr>
        <w:t xml:space="preserve">THIS IS </w:t>
      </w:r>
      <w:r w:rsidRPr="006130CE">
        <w:rPr>
          <w:rFonts w:ascii="RowdyThin" w:hAnsi="RowdyThin"/>
          <w:b/>
          <w:i/>
          <w:sz w:val="20"/>
        </w:rPr>
        <w:t>SO</w:t>
      </w:r>
      <w:r w:rsidRPr="006130CE">
        <w:rPr>
          <w:rFonts w:ascii="RowdyThin" w:hAnsi="RowdyThin"/>
          <w:i/>
          <w:sz w:val="20"/>
        </w:rPr>
        <w:t xml:space="preserve"> IMPORTANT</w:t>
      </w:r>
    </w:p>
    <w:p w14:paraId="7B190F14" w14:textId="77777777" w:rsidR="00055467" w:rsidRPr="006130CE" w:rsidRDefault="00055467">
      <w:pPr>
        <w:ind w:left="-1080" w:right="-1080"/>
        <w:jc w:val="both"/>
        <w:rPr>
          <w:rFonts w:ascii="RowdyThin" w:hAnsi="RowdyThin"/>
          <w:sz w:val="20"/>
        </w:rPr>
      </w:pPr>
      <w:r w:rsidRPr="006130CE">
        <w:rPr>
          <w:rFonts w:ascii="RowdyThin" w:hAnsi="RowdyThin"/>
          <w:sz w:val="20"/>
        </w:rPr>
        <w:t xml:space="preserve">Please keep in mind that clothing, shoes and jackets that are easy to get on and off will be most efficient for your child to have this year at school.  We love to play and explore, and this can result in some dirty clothes. </w:t>
      </w:r>
    </w:p>
    <w:p w14:paraId="551DC5D8" w14:textId="45DDF420" w:rsidR="003325DF" w:rsidRDefault="00055467" w:rsidP="00567D6B">
      <w:pPr>
        <w:ind w:left="-1080" w:right="-1080"/>
        <w:jc w:val="both"/>
        <w:rPr>
          <w:rFonts w:ascii="RowdyThin" w:hAnsi="RowdyThin"/>
          <w:sz w:val="20"/>
        </w:rPr>
      </w:pPr>
      <w:r w:rsidRPr="006130CE">
        <w:rPr>
          <w:rFonts w:ascii="RowdyThin" w:hAnsi="RowdyThin"/>
          <w:b/>
          <w:bCs/>
          <w:u w:val="single"/>
        </w:rPr>
        <w:t>Please</w:t>
      </w:r>
      <w:r w:rsidRPr="006130CE">
        <w:rPr>
          <w:rFonts w:ascii="RowdyThin" w:hAnsi="RowdyThin"/>
          <w:b/>
          <w:bCs/>
        </w:rPr>
        <w:t xml:space="preserve"> make sure that coats, boots, sweaters, hats, mitts etc. are </w:t>
      </w:r>
      <w:r w:rsidRPr="006130CE">
        <w:rPr>
          <w:rFonts w:ascii="RowdyThin" w:hAnsi="RowdyThin"/>
          <w:b/>
          <w:bCs/>
          <w:u w:val="single"/>
        </w:rPr>
        <w:t>labelled</w:t>
      </w:r>
      <w:r w:rsidRPr="006130CE">
        <w:rPr>
          <w:rFonts w:ascii="RowdyThin" w:hAnsi="RowdyThin"/>
        </w:rPr>
        <w:t>.</w:t>
      </w:r>
      <w:r w:rsidRPr="006130CE">
        <w:rPr>
          <w:rFonts w:ascii="RowdyThin" w:hAnsi="RowdyThin"/>
          <w:sz w:val="20"/>
        </w:rPr>
        <w:t xml:space="preserve">  It really helps us at home time.  We encourage the children to take care of their own belongings, </w:t>
      </w:r>
      <w:proofErr w:type="spellStart"/>
      <w:proofErr w:type="gramStart"/>
      <w:r w:rsidRPr="006130CE">
        <w:rPr>
          <w:rFonts w:ascii="RowdyThin" w:hAnsi="RowdyThin"/>
          <w:sz w:val="20"/>
        </w:rPr>
        <w:t>ie</w:t>
      </w:r>
      <w:proofErr w:type="spellEnd"/>
      <w:r w:rsidRPr="006130CE">
        <w:rPr>
          <w:rFonts w:ascii="RowdyThin" w:hAnsi="RowdyThin"/>
          <w:sz w:val="20"/>
        </w:rPr>
        <w:t>..</w:t>
      </w:r>
      <w:proofErr w:type="gramEnd"/>
      <w:r w:rsidRPr="006130CE">
        <w:rPr>
          <w:rFonts w:ascii="RowdyThin" w:hAnsi="RowdyThin"/>
          <w:sz w:val="20"/>
        </w:rPr>
        <w:t xml:space="preserve"> hanging up their own coat and backpack.  Please be sure your child can put on and take off his/her own jacket and shoes. It is important that s</w:t>
      </w:r>
      <w:r w:rsidR="00136369">
        <w:rPr>
          <w:rFonts w:ascii="RowdyThin" w:hAnsi="RowdyThin"/>
          <w:sz w:val="20"/>
        </w:rPr>
        <w:t>tudents learn to be independent, and this includes tying their own shoes. If your child is still learning to tie their shoes please send them to school with Velcro or slip on runners so that they can make the most of their recess and gym times.</w:t>
      </w:r>
      <w:r w:rsidR="00567D6B" w:rsidRPr="006130CE">
        <w:rPr>
          <w:rFonts w:ascii="RowdyThin" w:hAnsi="RowdyThin"/>
          <w:sz w:val="20"/>
        </w:rPr>
        <w:t xml:space="preserve"> Students will be going outside at least three times per day, regardless of the weather, with the exception being a temperature of below -20.  Often we go outside regardless of wind, light rain etc.  PLEASE DRESS FOR THE WEATHER.</w:t>
      </w:r>
    </w:p>
    <w:p w14:paraId="0B647864" w14:textId="21EE7084" w:rsidR="002B2D24" w:rsidRPr="003325DF" w:rsidRDefault="003325DF" w:rsidP="00567D6B">
      <w:pPr>
        <w:ind w:left="-1080" w:right="-1080"/>
        <w:jc w:val="both"/>
        <w:rPr>
          <w:rFonts w:ascii="RowdyThin" w:hAnsi="RowdyThin"/>
          <w:sz w:val="20"/>
          <w:szCs w:val="20"/>
        </w:rPr>
      </w:pPr>
      <w:r w:rsidRPr="003325DF">
        <w:rPr>
          <w:rFonts w:ascii="RowdyThin" w:hAnsi="RowdyThin"/>
          <w:bCs/>
          <w:sz w:val="20"/>
          <w:szCs w:val="20"/>
        </w:rPr>
        <w:t>In Grade One it is not unco</w:t>
      </w:r>
      <w:r>
        <w:rPr>
          <w:rFonts w:ascii="RowdyThin" w:hAnsi="RowdyThin"/>
          <w:bCs/>
          <w:sz w:val="20"/>
          <w:szCs w:val="20"/>
        </w:rPr>
        <w:t>mmon for accidents to occur if</w:t>
      </w:r>
      <w:r w:rsidRPr="003325DF">
        <w:rPr>
          <w:rFonts w:ascii="RowdyThin" w:hAnsi="RowdyThin"/>
          <w:bCs/>
          <w:sz w:val="20"/>
          <w:szCs w:val="20"/>
        </w:rPr>
        <w:t xml:space="preserve"> students don’t make it to the bathroom on time. In order to move on from the</w:t>
      </w:r>
      <w:r>
        <w:rPr>
          <w:rFonts w:ascii="RowdyThin" w:hAnsi="RowdyThin"/>
          <w:bCs/>
          <w:sz w:val="20"/>
          <w:szCs w:val="20"/>
        </w:rPr>
        <w:t>se types of accidents as smoothly</w:t>
      </w:r>
      <w:r w:rsidRPr="003325DF">
        <w:rPr>
          <w:rFonts w:ascii="RowdyThin" w:hAnsi="RowdyThin"/>
          <w:bCs/>
          <w:sz w:val="20"/>
          <w:szCs w:val="20"/>
        </w:rPr>
        <w:t xml:space="preserve"> as possible please feel free to send an extra pair of pants/underpants to school in a labeled </w:t>
      </w:r>
      <w:proofErr w:type="spellStart"/>
      <w:r w:rsidRPr="003325DF">
        <w:rPr>
          <w:rFonts w:ascii="RowdyThin" w:hAnsi="RowdyThin"/>
          <w:bCs/>
          <w:sz w:val="20"/>
          <w:szCs w:val="20"/>
        </w:rPr>
        <w:t>Ziplock</w:t>
      </w:r>
      <w:proofErr w:type="spellEnd"/>
      <w:r w:rsidRPr="003325DF">
        <w:rPr>
          <w:rFonts w:ascii="RowdyThin" w:hAnsi="RowdyThin"/>
          <w:bCs/>
          <w:sz w:val="20"/>
          <w:szCs w:val="20"/>
        </w:rPr>
        <w:t xml:space="preserve"> bag. I will hold on to them to be used “in case of emergency”.</w:t>
      </w:r>
    </w:p>
    <w:p w14:paraId="5964F2F4" w14:textId="10C95F7F" w:rsidR="00136863" w:rsidRPr="006130CE" w:rsidRDefault="00136863" w:rsidP="00567D6B">
      <w:pPr>
        <w:ind w:left="-1080" w:right="-1080"/>
        <w:jc w:val="both"/>
        <w:rPr>
          <w:rFonts w:ascii="RowdyThin" w:hAnsi="RowdyThin"/>
          <w:sz w:val="20"/>
        </w:rPr>
      </w:pPr>
      <w:r w:rsidRPr="006130CE">
        <w:rPr>
          <w:rFonts w:ascii="RowdyThin" w:hAnsi="RowdyThin"/>
          <w:b/>
          <w:bCs/>
        </w:rPr>
        <w:t>Please be sure your child has one pair of gym type shoes that are left at school each day.</w:t>
      </w:r>
    </w:p>
    <w:p w14:paraId="286B4D33" w14:textId="5E931B53" w:rsidR="00567D6B" w:rsidRPr="006130CE" w:rsidRDefault="00567D6B">
      <w:pPr>
        <w:ind w:left="-1080" w:right="-1080"/>
        <w:jc w:val="both"/>
        <w:rPr>
          <w:rFonts w:ascii="RowdyThin" w:hAnsi="RowdyThin"/>
          <w:b/>
          <w:sz w:val="20"/>
        </w:rPr>
      </w:pPr>
    </w:p>
    <w:p w14:paraId="377D7232" w14:textId="77777777" w:rsidR="00055467" w:rsidRPr="006130CE" w:rsidRDefault="00055467">
      <w:pPr>
        <w:ind w:left="-1080" w:right="-1080"/>
        <w:jc w:val="both"/>
        <w:rPr>
          <w:rFonts w:ascii="RowdyThin" w:hAnsi="RowdyThin"/>
          <w:sz w:val="20"/>
        </w:rPr>
      </w:pPr>
      <w:r w:rsidRPr="006130CE">
        <w:rPr>
          <w:rFonts w:ascii="RowdyThin" w:hAnsi="RowdyThin"/>
          <w:sz w:val="20"/>
        </w:rPr>
        <w:t xml:space="preserve">    </w:t>
      </w:r>
    </w:p>
    <w:p w14:paraId="6292CBBE" w14:textId="248C0D19" w:rsidR="00055467" w:rsidRPr="006130CE" w:rsidRDefault="00055467">
      <w:pPr>
        <w:ind w:left="-1080" w:right="-1080"/>
        <w:jc w:val="center"/>
        <w:rPr>
          <w:rFonts w:ascii="RowdyThin" w:hAnsi="RowdyThin"/>
        </w:rPr>
      </w:pPr>
      <w:r w:rsidRPr="006130CE">
        <w:rPr>
          <w:rFonts w:ascii="RowdyThin" w:hAnsi="RowdyThin"/>
          <w:u w:val="single"/>
        </w:rPr>
        <w:t>PLEASE DO NOT SEND TOYS TO SCHOOL WITH YOUR CHILD</w:t>
      </w:r>
      <w:r w:rsidR="00DB2A25">
        <w:rPr>
          <w:rFonts w:ascii="RowdyThin" w:hAnsi="RowdyThin"/>
        </w:rPr>
        <w:t xml:space="preserve"> </w:t>
      </w:r>
      <w:r w:rsidR="00DB2A25" w:rsidRPr="00DB2A25">
        <w:rPr>
          <w:rFonts w:ascii="RowdyThin" w:hAnsi="RowdyThin"/>
        </w:rPr>
        <w:sym w:font="Wingdings" w:char="F04A"/>
      </w:r>
    </w:p>
    <w:p w14:paraId="349F2139" w14:textId="77777777" w:rsidR="00567D6B" w:rsidRPr="006130CE" w:rsidRDefault="00567D6B">
      <w:pPr>
        <w:ind w:left="-1080" w:right="-1080"/>
        <w:jc w:val="center"/>
        <w:rPr>
          <w:rFonts w:ascii="RowdyThin" w:hAnsi="RowdyThin"/>
          <w:u w:val="single"/>
        </w:rPr>
      </w:pPr>
    </w:p>
    <w:p w14:paraId="57CA6272" w14:textId="77777777" w:rsidR="00567D6B" w:rsidRPr="006130CE" w:rsidRDefault="00567D6B" w:rsidP="00567D6B">
      <w:pPr>
        <w:ind w:left="-1080" w:right="-1080"/>
        <w:rPr>
          <w:rFonts w:ascii="RowdyThin" w:hAnsi="RowdyThin"/>
          <w:b/>
          <w:sz w:val="20"/>
          <w:szCs w:val="20"/>
        </w:rPr>
      </w:pPr>
      <w:r w:rsidRPr="006130CE">
        <w:rPr>
          <w:rFonts w:ascii="RowdyThin" w:hAnsi="RowdyThin"/>
          <w:b/>
          <w:sz w:val="20"/>
          <w:szCs w:val="20"/>
        </w:rPr>
        <w:t>SHOW AND SHARE</w:t>
      </w:r>
    </w:p>
    <w:p w14:paraId="0A2F87FC" w14:textId="77777777" w:rsidR="00567D6B" w:rsidRPr="006130CE" w:rsidRDefault="00567D6B" w:rsidP="00567D6B">
      <w:pPr>
        <w:ind w:left="-1080" w:right="-1080"/>
        <w:rPr>
          <w:rFonts w:ascii="RowdyThin" w:hAnsi="RowdyThin"/>
          <w:sz w:val="20"/>
          <w:szCs w:val="20"/>
          <w:lang w:val="en-US"/>
        </w:rPr>
      </w:pPr>
      <w:r w:rsidRPr="006130CE">
        <w:rPr>
          <w:rFonts w:ascii="RowdyThin" w:hAnsi="RowdyThin"/>
          <w:sz w:val="20"/>
          <w:szCs w:val="20"/>
        </w:rPr>
        <w:t xml:space="preserve">We do have Show and Share in </w:t>
      </w:r>
      <w:r w:rsidR="0037034F" w:rsidRPr="006130CE">
        <w:rPr>
          <w:rFonts w:ascii="RowdyThin" w:hAnsi="RowdyThin"/>
          <w:sz w:val="20"/>
          <w:szCs w:val="20"/>
        </w:rPr>
        <w:t>Grade One</w:t>
      </w:r>
      <w:r w:rsidRPr="006130CE">
        <w:rPr>
          <w:rFonts w:ascii="RowdyThin" w:hAnsi="RowdyThin"/>
          <w:sz w:val="20"/>
          <w:szCs w:val="20"/>
        </w:rPr>
        <w:t>.  Approximately once a month (always on Friday), your ch</w:t>
      </w:r>
      <w:r w:rsidR="0037034F" w:rsidRPr="006130CE">
        <w:rPr>
          <w:rFonts w:ascii="RowdyThin" w:hAnsi="RowdyThin"/>
          <w:sz w:val="20"/>
          <w:szCs w:val="20"/>
        </w:rPr>
        <w:t>ild will be invited to bring in</w:t>
      </w:r>
      <w:r w:rsidRPr="006130CE">
        <w:rPr>
          <w:rFonts w:ascii="RowdyThin" w:hAnsi="RowdyThin"/>
          <w:sz w:val="20"/>
          <w:szCs w:val="20"/>
        </w:rPr>
        <w:t xml:space="preserve"> a special item to show during Morning Carpet time.  Please watch for a schedule, coming soon!</w:t>
      </w:r>
    </w:p>
    <w:p w14:paraId="5C80767B" w14:textId="77777777" w:rsidR="00055467" w:rsidRPr="006130CE" w:rsidRDefault="00055467" w:rsidP="00567D6B">
      <w:pPr>
        <w:ind w:right="-1080"/>
        <w:jc w:val="both"/>
        <w:rPr>
          <w:rFonts w:ascii="RowdyThin" w:hAnsi="RowdyThin"/>
          <w:b/>
          <w:bCs/>
          <w:sz w:val="20"/>
        </w:rPr>
      </w:pPr>
    </w:p>
    <w:p w14:paraId="474E45C5" w14:textId="77777777" w:rsidR="00055467" w:rsidRPr="006130CE" w:rsidRDefault="00055467">
      <w:pPr>
        <w:ind w:left="-1080" w:right="-1080"/>
        <w:jc w:val="both"/>
        <w:rPr>
          <w:rFonts w:ascii="RowdyThin" w:hAnsi="RowdyThin"/>
          <w:b/>
          <w:bCs/>
          <w:sz w:val="20"/>
        </w:rPr>
      </w:pPr>
      <w:r w:rsidRPr="006130CE">
        <w:rPr>
          <w:rFonts w:ascii="RowdyThin" w:hAnsi="RowdyThin"/>
          <w:b/>
          <w:bCs/>
          <w:sz w:val="20"/>
        </w:rPr>
        <w:t>FIELDTRIPS</w:t>
      </w:r>
    </w:p>
    <w:p w14:paraId="20D75E6D" w14:textId="686E2917" w:rsidR="00A02C8B" w:rsidRPr="006130CE" w:rsidRDefault="00055467" w:rsidP="0037034F">
      <w:pPr>
        <w:ind w:left="-1080" w:right="-1080"/>
        <w:jc w:val="both"/>
        <w:rPr>
          <w:rFonts w:ascii="RowdyThin" w:hAnsi="RowdyThin"/>
          <w:sz w:val="28"/>
        </w:rPr>
      </w:pPr>
      <w:r w:rsidRPr="006130CE">
        <w:rPr>
          <w:rFonts w:ascii="RowdyThin" w:hAnsi="RowdyThin"/>
          <w:sz w:val="20"/>
        </w:rPr>
        <w:t xml:space="preserve">Our </w:t>
      </w:r>
      <w:r w:rsidR="00104AA2" w:rsidRPr="006130CE">
        <w:rPr>
          <w:rFonts w:ascii="RowdyThin" w:hAnsi="RowdyThin"/>
          <w:sz w:val="20"/>
        </w:rPr>
        <w:t>Grade One</w:t>
      </w:r>
      <w:r w:rsidRPr="006130CE">
        <w:rPr>
          <w:rFonts w:ascii="RowdyThin" w:hAnsi="RowdyThin"/>
          <w:sz w:val="20"/>
        </w:rPr>
        <w:t xml:space="preserve"> classes will go on several field trips in order to enhance the classroom experience</w:t>
      </w:r>
      <w:r w:rsidR="00DB2A25">
        <w:rPr>
          <w:rFonts w:ascii="RowdyThin" w:hAnsi="RowdyThin"/>
          <w:sz w:val="20"/>
        </w:rPr>
        <w:t>, most of which take place during the second part of the year.</w:t>
      </w:r>
      <w:r w:rsidR="005D2AE5" w:rsidRPr="006130CE">
        <w:rPr>
          <w:rFonts w:ascii="RowdyThin" w:hAnsi="RowdyThin"/>
          <w:sz w:val="20"/>
        </w:rPr>
        <w:t xml:space="preserve">  </w:t>
      </w:r>
      <w:r w:rsidR="00A76456" w:rsidRPr="006130CE">
        <w:rPr>
          <w:rFonts w:ascii="RowdyThin" w:hAnsi="RowdyThin"/>
          <w:sz w:val="20"/>
        </w:rPr>
        <w:t xml:space="preserve">We will </w:t>
      </w:r>
      <w:r w:rsidR="00523D74" w:rsidRPr="006130CE">
        <w:rPr>
          <w:rFonts w:ascii="RowdyThin" w:hAnsi="RowdyThin"/>
          <w:sz w:val="20"/>
        </w:rPr>
        <w:t xml:space="preserve">often </w:t>
      </w:r>
      <w:r w:rsidR="00A76456" w:rsidRPr="006130CE">
        <w:rPr>
          <w:rFonts w:ascii="RowdyThin" w:hAnsi="RowdyThin"/>
          <w:sz w:val="20"/>
        </w:rPr>
        <w:t>need parent drivers to accompany us on these outings.</w:t>
      </w:r>
    </w:p>
    <w:p w14:paraId="308D50C6" w14:textId="77777777" w:rsidR="00055467" w:rsidRPr="006130CE" w:rsidRDefault="00055467" w:rsidP="00A02C8B">
      <w:pPr>
        <w:ind w:left="-1080" w:right="-1080"/>
        <w:rPr>
          <w:rFonts w:ascii="RowdyThin" w:hAnsi="RowdyThin"/>
          <w:sz w:val="20"/>
        </w:rPr>
      </w:pPr>
      <w:r w:rsidRPr="006130CE">
        <w:rPr>
          <w:rFonts w:ascii="RowdyThin" w:hAnsi="RowdyThin"/>
          <w:sz w:val="20"/>
        </w:rPr>
        <w:tab/>
      </w:r>
    </w:p>
    <w:p w14:paraId="38607CF8" w14:textId="77777777" w:rsidR="00055467" w:rsidRPr="006130CE" w:rsidRDefault="00104AA2">
      <w:pPr>
        <w:pStyle w:val="Heading3"/>
        <w:jc w:val="both"/>
        <w:rPr>
          <w:rFonts w:ascii="RowdyThin" w:hAnsi="RowdyThin"/>
          <w:sz w:val="20"/>
        </w:rPr>
      </w:pPr>
      <w:r w:rsidRPr="006130CE">
        <w:rPr>
          <w:rFonts w:ascii="RowdyThin" w:hAnsi="RowdyThin"/>
          <w:sz w:val="20"/>
        </w:rPr>
        <w:t>GRADE ONE</w:t>
      </w:r>
      <w:r w:rsidR="00055467" w:rsidRPr="006130CE">
        <w:rPr>
          <w:rFonts w:ascii="RowdyThin" w:hAnsi="RowdyThin"/>
          <w:sz w:val="20"/>
        </w:rPr>
        <w:t xml:space="preserve"> ROUTINES</w:t>
      </w:r>
    </w:p>
    <w:p w14:paraId="68A70E8B" w14:textId="5E2CDB04" w:rsidR="00055467" w:rsidRPr="006130CE" w:rsidRDefault="00055467">
      <w:pPr>
        <w:ind w:left="-1080" w:right="-1080"/>
        <w:jc w:val="both"/>
        <w:rPr>
          <w:rFonts w:ascii="RowdyThin" w:hAnsi="RowdyThin"/>
          <w:sz w:val="20"/>
        </w:rPr>
      </w:pPr>
      <w:r w:rsidRPr="006130CE">
        <w:rPr>
          <w:rFonts w:ascii="RowdyThin" w:hAnsi="RowdyThin"/>
          <w:sz w:val="20"/>
        </w:rPr>
        <w:t>Most school days begin with</w:t>
      </w:r>
      <w:r w:rsidR="00A76456" w:rsidRPr="006130CE">
        <w:rPr>
          <w:rFonts w:ascii="RowdyThin" w:hAnsi="RowdyThin"/>
          <w:sz w:val="20"/>
        </w:rPr>
        <w:t xml:space="preserve"> a Morning Warm Up activity that students get started on as soon a</w:t>
      </w:r>
      <w:r w:rsidR="00567D6B" w:rsidRPr="006130CE">
        <w:rPr>
          <w:rFonts w:ascii="RowdyThin" w:hAnsi="RowdyThin"/>
          <w:sz w:val="20"/>
        </w:rPr>
        <w:t>s they are ready for the day.  A g</w:t>
      </w:r>
      <w:r w:rsidRPr="006130CE">
        <w:rPr>
          <w:rFonts w:ascii="RowdyThin" w:hAnsi="RowdyThin"/>
          <w:sz w:val="20"/>
        </w:rPr>
        <w:t xml:space="preserve">roup </w:t>
      </w:r>
      <w:r w:rsidR="008C43DC" w:rsidRPr="006130CE">
        <w:rPr>
          <w:rFonts w:ascii="RowdyThin" w:hAnsi="RowdyThin"/>
          <w:b/>
          <w:bCs/>
          <w:sz w:val="20"/>
        </w:rPr>
        <w:t>carpet</w:t>
      </w:r>
      <w:r w:rsidRPr="006130CE">
        <w:rPr>
          <w:rFonts w:ascii="RowdyThin" w:hAnsi="RowdyThin"/>
          <w:b/>
          <w:bCs/>
          <w:sz w:val="20"/>
        </w:rPr>
        <w:t xml:space="preserve"> time</w:t>
      </w:r>
      <w:r w:rsidRPr="006130CE">
        <w:rPr>
          <w:rFonts w:ascii="RowdyThin" w:hAnsi="RowdyThin"/>
          <w:sz w:val="20"/>
        </w:rPr>
        <w:t xml:space="preserve"> </w:t>
      </w:r>
      <w:r w:rsidR="00A76456" w:rsidRPr="006130CE">
        <w:rPr>
          <w:rFonts w:ascii="RowdyThin" w:hAnsi="RowdyThin"/>
          <w:sz w:val="20"/>
        </w:rPr>
        <w:t xml:space="preserve">follows, </w:t>
      </w:r>
      <w:r w:rsidRPr="006130CE">
        <w:rPr>
          <w:rFonts w:ascii="RowdyThin" w:hAnsi="RowdyThin"/>
          <w:sz w:val="20"/>
        </w:rPr>
        <w:t xml:space="preserve">in which we talk about our day, </w:t>
      </w:r>
      <w:r w:rsidR="0037034F" w:rsidRPr="006130CE">
        <w:rPr>
          <w:rFonts w:ascii="RowdyThin" w:hAnsi="RowdyThin"/>
          <w:sz w:val="20"/>
        </w:rPr>
        <w:t xml:space="preserve">complete a </w:t>
      </w:r>
      <w:r w:rsidR="003325DF">
        <w:rPr>
          <w:rFonts w:ascii="RowdyThin" w:hAnsi="RowdyThin"/>
          <w:sz w:val="20"/>
        </w:rPr>
        <w:t>math</w:t>
      </w:r>
      <w:r w:rsidR="0037034F" w:rsidRPr="006130CE">
        <w:rPr>
          <w:rFonts w:ascii="RowdyThin" w:hAnsi="RowdyThin"/>
          <w:sz w:val="20"/>
        </w:rPr>
        <w:t xml:space="preserve"> activity, update </w:t>
      </w:r>
      <w:r w:rsidRPr="006130CE">
        <w:rPr>
          <w:rFonts w:ascii="RowdyThin" w:hAnsi="RowdyThin"/>
          <w:sz w:val="20"/>
        </w:rPr>
        <w:t>the calendar an</w:t>
      </w:r>
      <w:r w:rsidR="008C43DC" w:rsidRPr="006130CE">
        <w:rPr>
          <w:rFonts w:ascii="RowdyThin" w:hAnsi="RowdyThin"/>
          <w:sz w:val="20"/>
        </w:rPr>
        <w:t xml:space="preserve">d share with each other. </w:t>
      </w:r>
    </w:p>
    <w:p w14:paraId="6BE5E7EC" w14:textId="5918ADC5" w:rsidR="00055467" w:rsidRPr="006130CE" w:rsidRDefault="00055467">
      <w:pPr>
        <w:ind w:left="-1080" w:right="-1080"/>
        <w:jc w:val="both"/>
        <w:rPr>
          <w:rFonts w:ascii="RowdyThin" w:hAnsi="RowdyThin"/>
          <w:sz w:val="20"/>
        </w:rPr>
      </w:pPr>
      <w:r w:rsidRPr="006130CE">
        <w:rPr>
          <w:rFonts w:ascii="RowdyThin" w:hAnsi="RowdyThin"/>
          <w:sz w:val="20"/>
        </w:rPr>
        <w:t xml:space="preserve">Each day also includes a </w:t>
      </w:r>
      <w:r w:rsidR="008C43DC" w:rsidRPr="006130CE">
        <w:rPr>
          <w:rFonts w:ascii="RowdyThin" w:hAnsi="RowdyThin"/>
          <w:b/>
          <w:bCs/>
          <w:sz w:val="20"/>
        </w:rPr>
        <w:t>Language Arts and Math</w:t>
      </w:r>
      <w:r w:rsidRPr="006130CE">
        <w:rPr>
          <w:rFonts w:ascii="RowdyThin" w:hAnsi="RowdyThin"/>
          <w:b/>
          <w:bCs/>
          <w:sz w:val="20"/>
        </w:rPr>
        <w:t xml:space="preserve"> time</w:t>
      </w:r>
      <w:r w:rsidR="008C43DC" w:rsidRPr="006130CE">
        <w:rPr>
          <w:rFonts w:ascii="RowdyThin" w:hAnsi="RowdyThin"/>
          <w:sz w:val="20"/>
        </w:rPr>
        <w:t xml:space="preserve">.  The Grade One curriculum also includes </w:t>
      </w:r>
      <w:r w:rsidR="00DB2A25">
        <w:rPr>
          <w:rFonts w:ascii="RowdyThin" w:hAnsi="RowdyThin"/>
          <w:sz w:val="20"/>
        </w:rPr>
        <w:t>Science</w:t>
      </w:r>
      <w:r w:rsidR="008C43DC" w:rsidRPr="006130CE">
        <w:rPr>
          <w:rFonts w:ascii="RowdyThin" w:hAnsi="RowdyThin"/>
          <w:sz w:val="20"/>
        </w:rPr>
        <w:t>, Social Studies, Health, Technology Integration</w:t>
      </w:r>
      <w:r w:rsidR="00523D74" w:rsidRPr="006130CE">
        <w:rPr>
          <w:rFonts w:ascii="RowdyThin" w:hAnsi="RowdyThin"/>
          <w:sz w:val="20"/>
        </w:rPr>
        <w:t xml:space="preserve">, </w:t>
      </w:r>
      <w:r w:rsidR="008C43DC" w:rsidRPr="006130CE">
        <w:rPr>
          <w:rFonts w:ascii="RowdyThin" w:hAnsi="RowdyThin"/>
          <w:sz w:val="20"/>
        </w:rPr>
        <w:t xml:space="preserve">Art, Music and </w:t>
      </w:r>
      <w:r w:rsidR="00A76456" w:rsidRPr="006130CE">
        <w:rPr>
          <w:rFonts w:ascii="RowdyThin" w:hAnsi="RowdyThin"/>
          <w:sz w:val="20"/>
        </w:rPr>
        <w:t xml:space="preserve">daily </w:t>
      </w:r>
      <w:proofErr w:type="spellStart"/>
      <w:r w:rsidR="008C43DC" w:rsidRPr="006130CE">
        <w:rPr>
          <w:rFonts w:ascii="RowdyThin" w:hAnsi="RowdyThin"/>
          <w:sz w:val="20"/>
        </w:rPr>
        <w:t>PhysEd</w:t>
      </w:r>
      <w:proofErr w:type="spellEnd"/>
      <w:r w:rsidR="008C43DC" w:rsidRPr="006130CE">
        <w:rPr>
          <w:rFonts w:ascii="RowdyThin" w:hAnsi="RowdyThin"/>
          <w:sz w:val="20"/>
        </w:rPr>
        <w:t>.</w:t>
      </w:r>
      <w:r w:rsidR="00523D74" w:rsidRPr="006130CE">
        <w:rPr>
          <w:rFonts w:ascii="RowdyThin" w:hAnsi="RowdyThin"/>
          <w:sz w:val="20"/>
        </w:rPr>
        <w:t xml:space="preserve">  These subjects are taught</w:t>
      </w:r>
      <w:r w:rsidR="008C43DC" w:rsidRPr="006130CE">
        <w:rPr>
          <w:rFonts w:ascii="RowdyThin" w:hAnsi="RowdyThin"/>
          <w:sz w:val="20"/>
        </w:rPr>
        <w:t xml:space="preserve"> separately as well as combined</w:t>
      </w:r>
      <w:r w:rsidR="0037034F" w:rsidRPr="006130CE">
        <w:rPr>
          <w:rFonts w:ascii="RowdyThin" w:hAnsi="RowdyThin"/>
          <w:sz w:val="20"/>
        </w:rPr>
        <w:t>, with t</w:t>
      </w:r>
      <w:r w:rsidR="008C43DC" w:rsidRPr="006130CE">
        <w:rPr>
          <w:rFonts w:ascii="RowdyThin" w:hAnsi="RowdyThin"/>
          <w:sz w:val="20"/>
        </w:rPr>
        <w:t xml:space="preserve">heme type activities.  Ms. </w:t>
      </w:r>
      <w:r w:rsidR="00EB3B6B">
        <w:rPr>
          <w:rFonts w:ascii="RowdyThin" w:hAnsi="RowdyThin"/>
          <w:sz w:val="20"/>
        </w:rPr>
        <w:t>Peeke-Vout is the Grades 1-5</w:t>
      </w:r>
      <w:r w:rsidR="008C43DC" w:rsidRPr="006130CE">
        <w:rPr>
          <w:rFonts w:ascii="RowdyThin" w:hAnsi="RowdyThin"/>
          <w:sz w:val="20"/>
        </w:rPr>
        <w:t xml:space="preserve"> music teacher</w:t>
      </w:r>
      <w:r w:rsidR="00EB3B6B">
        <w:rPr>
          <w:rFonts w:ascii="RowdyThin" w:hAnsi="RowdyThin"/>
          <w:sz w:val="20"/>
        </w:rPr>
        <w:t xml:space="preserve"> (2</w:t>
      </w:r>
      <w:r w:rsidR="000A2339" w:rsidRPr="006130CE">
        <w:rPr>
          <w:rFonts w:ascii="RowdyThin" w:hAnsi="RowdyThin"/>
          <w:sz w:val="20"/>
        </w:rPr>
        <w:t xml:space="preserve"> periods per week)</w:t>
      </w:r>
      <w:r w:rsidR="008C43DC" w:rsidRPr="006130CE">
        <w:rPr>
          <w:rFonts w:ascii="RowdyThin" w:hAnsi="RowdyThin"/>
          <w:sz w:val="20"/>
        </w:rPr>
        <w:t>, all other subjects will be taught by me</w:t>
      </w:r>
      <w:r w:rsidR="00A76456" w:rsidRPr="006130CE">
        <w:rPr>
          <w:rFonts w:ascii="RowdyThin" w:hAnsi="RowdyThin"/>
          <w:sz w:val="20"/>
        </w:rPr>
        <w:t>, with the occasional addition of the other Grade One teachers</w:t>
      </w:r>
      <w:r w:rsidR="008C43DC" w:rsidRPr="006130CE">
        <w:rPr>
          <w:rFonts w:ascii="RowdyThin" w:hAnsi="RowdyThin"/>
          <w:sz w:val="20"/>
        </w:rPr>
        <w:t xml:space="preserve">.  </w:t>
      </w:r>
    </w:p>
    <w:p w14:paraId="42E6FD99" w14:textId="77777777" w:rsidR="00DB2A25" w:rsidRDefault="00DB2A25">
      <w:pPr>
        <w:pStyle w:val="Heading3"/>
        <w:jc w:val="both"/>
        <w:rPr>
          <w:rFonts w:ascii="RowdyThin" w:hAnsi="RowdyThin"/>
          <w:sz w:val="20"/>
        </w:rPr>
      </w:pPr>
    </w:p>
    <w:p w14:paraId="75FFAC89" w14:textId="77777777" w:rsidR="00055467" w:rsidRPr="006130CE" w:rsidRDefault="00104AA2">
      <w:pPr>
        <w:pStyle w:val="Heading3"/>
        <w:jc w:val="both"/>
        <w:rPr>
          <w:rFonts w:ascii="RowdyThin" w:hAnsi="RowdyThin"/>
          <w:sz w:val="20"/>
        </w:rPr>
      </w:pPr>
      <w:r w:rsidRPr="006130CE">
        <w:rPr>
          <w:rFonts w:ascii="RowdyThin" w:hAnsi="RowdyThin"/>
          <w:sz w:val="20"/>
        </w:rPr>
        <w:t>GRADE ONE</w:t>
      </w:r>
      <w:r w:rsidR="00055467" w:rsidRPr="006130CE">
        <w:rPr>
          <w:rFonts w:ascii="RowdyThin" w:hAnsi="RowdyThin"/>
          <w:sz w:val="20"/>
        </w:rPr>
        <w:t xml:space="preserve"> PROGRESS REPORTS</w:t>
      </w:r>
    </w:p>
    <w:p w14:paraId="6C8AF189" w14:textId="77777777" w:rsidR="00055467" w:rsidRPr="006130CE" w:rsidRDefault="00055467">
      <w:pPr>
        <w:ind w:left="-1080" w:right="-1080"/>
        <w:jc w:val="both"/>
        <w:rPr>
          <w:rFonts w:ascii="RowdyThin" w:hAnsi="RowdyThin"/>
          <w:sz w:val="20"/>
        </w:rPr>
      </w:pPr>
      <w:r w:rsidRPr="006130CE">
        <w:rPr>
          <w:rFonts w:ascii="RowdyThin" w:hAnsi="RowdyThin"/>
          <w:sz w:val="20"/>
        </w:rPr>
        <w:t>Your child’s progress will be assessed in an ongoing basis in our room and results communicated as needed.  Formal report cards will go home in November, March and June.</w:t>
      </w:r>
    </w:p>
    <w:p w14:paraId="18615159" w14:textId="77777777" w:rsidR="00136863" w:rsidRPr="006130CE" w:rsidRDefault="00136863">
      <w:pPr>
        <w:ind w:left="-1080" w:right="-1080"/>
        <w:jc w:val="both"/>
        <w:rPr>
          <w:rFonts w:ascii="RowdyThin" w:hAnsi="RowdyThin"/>
          <w:sz w:val="20"/>
        </w:rPr>
      </w:pPr>
    </w:p>
    <w:p w14:paraId="687A7E60" w14:textId="3E4F07CF" w:rsidR="00136863" w:rsidRPr="006130CE" w:rsidRDefault="00136863">
      <w:pPr>
        <w:ind w:left="-1080" w:right="-1080"/>
        <w:jc w:val="both"/>
        <w:rPr>
          <w:rFonts w:ascii="RowdyThin" w:hAnsi="RowdyThin"/>
          <w:b/>
          <w:sz w:val="20"/>
        </w:rPr>
      </w:pPr>
      <w:r w:rsidRPr="006130CE">
        <w:rPr>
          <w:rFonts w:ascii="RowdyThin" w:hAnsi="RowdyThin"/>
          <w:b/>
          <w:sz w:val="20"/>
        </w:rPr>
        <w:t>BIRTHDAYS</w:t>
      </w:r>
    </w:p>
    <w:p w14:paraId="78EB6F5B" w14:textId="79DB073C" w:rsidR="00136863" w:rsidRPr="006130CE" w:rsidRDefault="00136863">
      <w:pPr>
        <w:ind w:left="-1080" w:right="-1080"/>
        <w:jc w:val="both"/>
        <w:rPr>
          <w:rFonts w:ascii="RowdyThin" w:hAnsi="RowdyThin"/>
          <w:sz w:val="20"/>
        </w:rPr>
      </w:pPr>
      <w:r w:rsidRPr="006130CE">
        <w:rPr>
          <w:rFonts w:ascii="RowdyThin" w:hAnsi="RowdyThin"/>
          <w:sz w:val="20"/>
        </w:rPr>
        <w:t>Birthdays can be a very exciting but tricky time at this age.  We of</w:t>
      </w:r>
      <w:r w:rsidR="003325DF">
        <w:rPr>
          <w:rFonts w:ascii="RowdyThin" w:hAnsi="RowdyThin"/>
          <w:sz w:val="20"/>
        </w:rPr>
        <w:t xml:space="preserve"> </w:t>
      </w:r>
      <w:r w:rsidRPr="006130CE">
        <w:rPr>
          <w:rFonts w:ascii="RowdyThin" w:hAnsi="RowdyThin"/>
          <w:sz w:val="20"/>
        </w:rPr>
        <w:t>course can’t invite every child in our class to our parties, and often feelings can get hurt as a result.  If you have invitations to hand out, if you wouldn’t mind handing them to me, I can make sure they get sent home discretely.  Thank you!</w:t>
      </w:r>
    </w:p>
    <w:p w14:paraId="29611905" w14:textId="77777777" w:rsidR="007A24F5" w:rsidRPr="006130CE" w:rsidRDefault="007A24F5">
      <w:pPr>
        <w:ind w:left="-1080" w:right="-1080"/>
        <w:jc w:val="both"/>
        <w:rPr>
          <w:rFonts w:ascii="RowdyThin" w:hAnsi="RowdyThin"/>
          <w:sz w:val="20"/>
        </w:rPr>
      </w:pPr>
    </w:p>
    <w:p w14:paraId="0D099F39" w14:textId="77777777" w:rsidR="007A24F5" w:rsidRPr="006130CE" w:rsidRDefault="007A24F5" w:rsidP="007A24F5">
      <w:pPr>
        <w:ind w:left="-1134" w:right="-1141"/>
        <w:rPr>
          <w:rFonts w:ascii="RowdyThin" w:hAnsi="RowdyThin"/>
          <w:b/>
          <w:sz w:val="20"/>
          <w:szCs w:val="20"/>
        </w:rPr>
      </w:pPr>
      <w:r w:rsidRPr="006130CE">
        <w:rPr>
          <w:rFonts w:ascii="RowdyThin" w:hAnsi="RowdyThin"/>
          <w:b/>
          <w:sz w:val="20"/>
          <w:szCs w:val="20"/>
        </w:rPr>
        <w:t>STUDENT AGENDAS</w:t>
      </w:r>
    </w:p>
    <w:p w14:paraId="452E0F58" w14:textId="77777777" w:rsidR="007A24F5" w:rsidRPr="006130CE" w:rsidRDefault="007A24F5" w:rsidP="007A24F5">
      <w:pPr>
        <w:ind w:left="-1134" w:right="-1141"/>
        <w:rPr>
          <w:rFonts w:ascii="RowdyThin" w:hAnsi="RowdyThin"/>
          <w:sz w:val="20"/>
          <w:szCs w:val="20"/>
        </w:rPr>
      </w:pPr>
      <w:r w:rsidRPr="006130CE">
        <w:rPr>
          <w:rFonts w:ascii="RowdyThin" w:hAnsi="RowdyThin"/>
          <w:sz w:val="20"/>
          <w:szCs w:val="20"/>
        </w:rPr>
        <w:t>Your child will be bringing home their very first agenda soon.  Please acknowledge how special this is to them!</w:t>
      </w:r>
    </w:p>
    <w:p w14:paraId="130F814E" w14:textId="6EEB5992" w:rsidR="007A24F5" w:rsidRPr="006130CE" w:rsidRDefault="007A24F5" w:rsidP="007A24F5">
      <w:pPr>
        <w:ind w:left="-1134" w:right="-1141"/>
        <w:rPr>
          <w:rFonts w:ascii="RowdyThin" w:hAnsi="RowdyThin"/>
          <w:sz w:val="20"/>
          <w:szCs w:val="20"/>
        </w:rPr>
      </w:pPr>
      <w:r w:rsidRPr="006130CE">
        <w:rPr>
          <w:rFonts w:ascii="RowdyThin" w:hAnsi="RowdyThin"/>
          <w:sz w:val="20"/>
          <w:szCs w:val="20"/>
        </w:rPr>
        <w:t xml:space="preserve">Each day your child will write a little </w:t>
      </w:r>
      <w:r w:rsidR="00567D6B" w:rsidRPr="006130CE">
        <w:rPr>
          <w:rFonts w:ascii="RowdyThin" w:hAnsi="RowdyThin"/>
          <w:sz w:val="20"/>
          <w:szCs w:val="20"/>
        </w:rPr>
        <w:t>something</w:t>
      </w:r>
      <w:r w:rsidRPr="006130CE">
        <w:rPr>
          <w:rFonts w:ascii="RowdyThin" w:hAnsi="RowdyThin"/>
          <w:sz w:val="20"/>
          <w:szCs w:val="20"/>
        </w:rPr>
        <w:t xml:space="preserve"> </w:t>
      </w:r>
      <w:r w:rsidR="0037034F" w:rsidRPr="006130CE">
        <w:rPr>
          <w:rFonts w:ascii="RowdyThin" w:hAnsi="RowdyThin"/>
          <w:sz w:val="20"/>
          <w:szCs w:val="20"/>
        </w:rPr>
        <w:t xml:space="preserve">or glue in a note, </w:t>
      </w:r>
      <w:r w:rsidRPr="006130CE">
        <w:rPr>
          <w:rFonts w:ascii="RowdyThin" w:hAnsi="RowdyThin"/>
          <w:sz w:val="20"/>
          <w:szCs w:val="20"/>
        </w:rPr>
        <w:t>about s</w:t>
      </w:r>
      <w:r w:rsidR="0037034F" w:rsidRPr="006130CE">
        <w:rPr>
          <w:rFonts w:ascii="RowdyThin" w:hAnsi="RowdyThin"/>
          <w:sz w:val="20"/>
          <w:szCs w:val="20"/>
        </w:rPr>
        <w:t>chool on the current date</w:t>
      </w:r>
      <w:r w:rsidR="0037034F" w:rsidRPr="003325DF">
        <w:rPr>
          <w:rFonts w:ascii="RowdyThin" w:hAnsi="RowdyThin"/>
          <w:b/>
          <w:sz w:val="20"/>
          <w:szCs w:val="20"/>
        </w:rPr>
        <w:t xml:space="preserve">. </w:t>
      </w:r>
      <w:r w:rsidR="0037034F" w:rsidRPr="006130CE">
        <w:rPr>
          <w:rFonts w:ascii="RowdyThin" w:hAnsi="RowdyThin"/>
          <w:b/>
          <w:sz w:val="20"/>
          <w:szCs w:val="20"/>
          <w:u w:val="single"/>
        </w:rPr>
        <w:t>I</w:t>
      </w:r>
      <w:r w:rsidRPr="006130CE">
        <w:rPr>
          <w:rFonts w:ascii="RowdyThin" w:hAnsi="RowdyThin"/>
          <w:b/>
          <w:sz w:val="20"/>
          <w:szCs w:val="20"/>
          <w:u w:val="single"/>
        </w:rPr>
        <w:t>t is their responsibility to bring the agenda to you each day to get it signed.</w:t>
      </w:r>
      <w:r w:rsidRPr="006130CE">
        <w:rPr>
          <w:rFonts w:ascii="RowdyThin" w:hAnsi="RowdyThin"/>
          <w:sz w:val="20"/>
          <w:szCs w:val="20"/>
        </w:rPr>
        <w:t xml:space="preserve">  Learning to be a responsible student is a big part of Grade One so please help them out with this.  Your child will get a special stamp each morning for getting it signed the night before.  If you as a parent have a message for me, </w:t>
      </w:r>
      <w:r w:rsidR="000A2339" w:rsidRPr="006130CE">
        <w:rPr>
          <w:rFonts w:ascii="RowdyThin" w:hAnsi="RowdyThin"/>
          <w:sz w:val="20"/>
          <w:szCs w:val="20"/>
        </w:rPr>
        <w:t>feel free to</w:t>
      </w:r>
      <w:r w:rsidRPr="006130CE">
        <w:rPr>
          <w:rFonts w:ascii="RowdyThin" w:hAnsi="RowdyThin"/>
          <w:sz w:val="20"/>
          <w:szCs w:val="20"/>
        </w:rPr>
        <w:t xml:space="preserve"> use the agenda.  </w:t>
      </w:r>
      <w:r w:rsidR="00DB2A25">
        <w:rPr>
          <w:rFonts w:ascii="RowdyThin" w:hAnsi="RowdyThin"/>
          <w:sz w:val="20"/>
          <w:szCs w:val="20"/>
        </w:rPr>
        <w:t xml:space="preserve">The right side of the page is designated for teacher/parent communication.  </w:t>
      </w:r>
    </w:p>
    <w:p w14:paraId="54E05B1C" w14:textId="77777777" w:rsidR="00053578" w:rsidRPr="006130CE" w:rsidRDefault="00053578">
      <w:pPr>
        <w:ind w:left="-1080" w:right="-1080"/>
        <w:jc w:val="both"/>
        <w:rPr>
          <w:rFonts w:ascii="RowdyThin" w:hAnsi="RowdyThin"/>
          <w:sz w:val="20"/>
        </w:rPr>
      </w:pPr>
    </w:p>
    <w:p w14:paraId="3E142FD7" w14:textId="21408B7E" w:rsidR="00053578" w:rsidRPr="006130CE" w:rsidRDefault="00053578" w:rsidP="00053578">
      <w:pPr>
        <w:ind w:left="-1134" w:right="-858"/>
        <w:rPr>
          <w:rFonts w:ascii="RowdyThin" w:hAnsi="RowdyThin"/>
          <w:b/>
          <w:sz w:val="20"/>
          <w:szCs w:val="20"/>
        </w:rPr>
      </w:pPr>
      <w:r w:rsidRPr="006130CE">
        <w:rPr>
          <w:rFonts w:ascii="RowdyThin" w:hAnsi="RowdyThin"/>
          <w:b/>
          <w:sz w:val="20"/>
          <w:szCs w:val="20"/>
        </w:rPr>
        <w:t>HOME READING PROGRAM</w:t>
      </w:r>
      <w:r w:rsidR="00142352" w:rsidRPr="006130CE">
        <w:rPr>
          <w:rFonts w:ascii="RowdyThin" w:hAnsi="RowdyThin"/>
          <w:b/>
          <w:sz w:val="20"/>
          <w:szCs w:val="20"/>
        </w:rPr>
        <w:t xml:space="preserve"> (begins </w:t>
      </w:r>
      <w:r w:rsidR="00DB2A25">
        <w:rPr>
          <w:rFonts w:ascii="RowdyThin" w:hAnsi="RowdyThin"/>
          <w:b/>
          <w:sz w:val="20"/>
          <w:szCs w:val="20"/>
        </w:rPr>
        <w:t>late</w:t>
      </w:r>
      <w:r w:rsidR="00142352" w:rsidRPr="006130CE">
        <w:rPr>
          <w:rFonts w:ascii="RowdyThin" w:hAnsi="RowdyThin"/>
          <w:b/>
          <w:sz w:val="20"/>
          <w:szCs w:val="20"/>
        </w:rPr>
        <w:t xml:space="preserve"> October)</w:t>
      </w:r>
    </w:p>
    <w:p w14:paraId="277C2FD0" w14:textId="4FA10625" w:rsidR="00053578" w:rsidRPr="006130CE" w:rsidRDefault="00053578" w:rsidP="00053578">
      <w:pPr>
        <w:ind w:left="-1134" w:right="-858"/>
        <w:rPr>
          <w:rFonts w:ascii="RowdyThin" w:hAnsi="RowdyThin"/>
          <w:sz w:val="20"/>
          <w:szCs w:val="20"/>
        </w:rPr>
      </w:pPr>
      <w:r w:rsidRPr="006130CE">
        <w:rPr>
          <w:rFonts w:ascii="RowdyThin" w:hAnsi="RowdyThin"/>
          <w:sz w:val="20"/>
          <w:szCs w:val="20"/>
        </w:rPr>
        <w:t xml:space="preserve">In the next while, you will start to see our grade one home reading program come to life! </w:t>
      </w:r>
      <w:r w:rsidR="00523D74" w:rsidRPr="006130CE">
        <w:rPr>
          <w:rFonts w:ascii="RowdyThin" w:hAnsi="RowdyThin"/>
          <w:sz w:val="20"/>
          <w:szCs w:val="20"/>
        </w:rPr>
        <w:t xml:space="preserve"> Once this begins,</w:t>
      </w:r>
      <w:r w:rsidR="00136369">
        <w:rPr>
          <w:rFonts w:ascii="RowdyThin" w:hAnsi="RowdyThin"/>
          <w:sz w:val="20"/>
          <w:szCs w:val="20"/>
        </w:rPr>
        <w:t xml:space="preserve"> students will bring home 4-5 paper readers to be read throughout the week. In order to build independence students will be responsible for switching their own books every Monday morning. Please write a quick note in your child’s agenda indicating which book they read and if it was too easy, too hard, or just right.</w:t>
      </w:r>
      <w:r w:rsidR="005D2AE5" w:rsidRPr="006130CE">
        <w:rPr>
          <w:rFonts w:ascii="RowdyThin" w:hAnsi="RowdyThin"/>
          <w:sz w:val="20"/>
          <w:szCs w:val="20"/>
        </w:rPr>
        <w:t xml:space="preserve"> </w:t>
      </w:r>
      <w:r w:rsidR="00523D74" w:rsidRPr="006130CE">
        <w:rPr>
          <w:rFonts w:ascii="RowdyThin" w:hAnsi="RowdyThin"/>
          <w:sz w:val="20"/>
          <w:szCs w:val="20"/>
        </w:rPr>
        <w:t>There will also be an on-line home reading option available.  RAZ kids is a great option for many parents, as reading can be done on the go, on tablets and other personal devices.  Stay tuned for more info coming soon!</w:t>
      </w:r>
    </w:p>
    <w:p w14:paraId="6242F6D5" w14:textId="77777777" w:rsidR="000A2339" w:rsidRPr="006130CE" w:rsidRDefault="000A2339" w:rsidP="00DC19DD">
      <w:pPr>
        <w:ind w:left="-1134" w:right="-858"/>
        <w:rPr>
          <w:rFonts w:ascii="RowdyThin" w:hAnsi="RowdyThin"/>
          <w:sz w:val="20"/>
          <w:szCs w:val="20"/>
        </w:rPr>
      </w:pPr>
      <w:r w:rsidRPr="006130CE">
        <w:rPr>
          <w:rFonts w:ascii="RowdyThin" w:hAnsi="RowdyThin"/>
          <w:sz w:val="20"/>
          <w:szCs w:val="20"/>
        </w:rPr>
        <w:t>Home reading should last AT MOST, 15 minutes per day.</w:t>
      </w:r>
      <w:r w:rsidR="00DC19DD" w:rsidRPr="006130CE">
        <w:rPr>
          <w:rFonts w:ascii="RowdyThin" w:hAnsi="RowdyThin"/>
          <w:sz w:val="20"/>
          <w:szCs w:val="20"/>
        </w:rPr>
        <w:t xml:space="preserve">  This process may be slow and laboured at first, but if your child reads every evening, he/she will become a confident reader in no time.</w:t>
      </w:r>
      <w:r w:rsidRPr="006130CE">
        <w:rPr>
          <w:rFonts w:ascii="RowdyThin" w:hAnsi="RowdyThin"/>
          <w:sz w:val="20"/>
          <w:szCs w:val="20"/>
        </w:rPr>
        <w:t xml:space="preserve">  </w:t>
      </w:r>
    </w:p>
    <w:p w14:paraId="57E5D2C5" w14:textId="202728EC" w:rsidR="00053578" w:rsidRPr="006130CE" w:rsidRDefault="00053578" w:rsidP="00136369">
      <w:pPr>
        <w:ind w:right="-858"/>
        <w:rPr>
          <w:rFonts w:ascii="RowdyThin" w:hAnsi="RowdyThin"/>
          <w:sz w:val="20"/>
          <w:szCs w:val="20"/>
        </w:rPr>
      </w:pPr>
    </w:p>
    <w:p w14:paraId="26D3C67B" w14:textId="3B6C6551" w:rsidR="00053578" w:rsidRPr="006130CE" w:rsidRDefault="00053578" w:rsidP="00053578">
      <w:pPr>
        <w:ind w:left="-1134" w:right="-858"/>
        <w:rPr>
          <w:rFonts w:ascii="RowdyThin" w:hAnsi="RowdyThin"/>
          <w:sz w:val="20"/>
          <w:szCs w:val="20"/>
        </w:rPr>
      </w:pPr>
      <w:r w:rsidRPr="006130CE">
        <w:rPr>
          <w:rFonts w:ascii="RowdyThin" w:hAnsi="RowdyThin"/>
          <w:sz w:val="20"/>
          <w:szCs w:val="20"/>
        </w:rPr>
        <w:t>The books we use as our primary source</w:t>
      </w:r>
      <w:r w:rsidR="00A76456" w:rsidRPr="006130CE">
        <w:rPr>
          <w:rFonts w:ascii="RowdyThin" w:hAnsi="RowdyThin"/>
          <w:sz w:val="20"/>
          <w:szCs w:val="20"/>
        </w:rPr>
        <w:t xml:space="preserve"> for home reading</w:t>
      </w:r>
      <w:r w:rsidRPr="006130CE">
        <w:rPr>
          <w:rFonts w:ascii="RowdyThin" w:hAnsi="RowdyThin"/>
          <w:sz w:val="20"/>
          <w:szCs w:val="20"/>
        </w:rPr>
        <w:t xml:space="preserve"> are leveled A-Z and are at your child’s “instructional level” according to in-school assessments.  However, if you have concerns at any time please let me know</w:t>
      </w:r>
      <w:r w:rsidR="000A2339" w:rsidRPr="006130CE">
        <w:rPr>
          <w:rFonts w:ascii="RowdyThin" w:hAnsi="RowdyThin"/>
          <w:sz w:val="20"/>
          <w:szCs w:val="20"/>
        </w:rPr>
        <w:t>,</w:t>
      </w:r>
      <w:r w:rsidRPr="006130CE">
        <w:rPr>
          <w:rFonts w:ascii="RowdyThin" w:hAnsi="RowdyThin"/>
          <w:sz w:val="20"/>
          <w:szCs w:val="20"/>
        </w:rPr>
        <w:t xml:space="preserve"> as sometimes what we see at school differs from what you may see at home.  Sometimes students choose their own book, and they will often choose books they’ve already read because they’re comfortable with them.  This is okay!  I do encourage children to read any other materials they are interested in at any time other than the 10-15 minutes per day that you spend on our formal home reading</w:t>
      </w:r>
      <w:r w:rsidR="00136863" w:rsidRPr="006130CE">
        <w:rPr>
          <w:rFonts w:ascii="RowdyThin" w:hAnsi="RowdyThin"/>
          <w:sz w:val="20"/>
          <w:szCs w:val="20"/>
        </w:rPr>
        <w:t xml:space="preserve">.  </w:t>
      </w:r>
    </w:p>
    <w:p w14:paraId="25721A47" w14:textId="6B474F8C" w:rsidR="00053578" w:rsidRPr="006130CE" w:rsidRDefault="00053578" w:rsidP="00053578">
      <w:pPr>
        <w:ind w:left="-1134" w:right="-858"/>
        <w:rPr>
          <w:rFonts w:ascii="RowdyThin" w:hAnsi="RowdyThin"/>
          <w:sz w:val="20"/>
          <w:szCs w:val="20"/>
        </w:rPr>
      </w:pPr>
      <w:r w:rsidRPr="006130CE">
        <w:rPr>
          <w:rFonts w:ascii="RowdyThin" w:hAnsi="RowdyThin"/>
          <w:sz w:val="20"/>
          <w:szCs w:val="20"/>
        </w:rPr>
        <w:t>Please allow your child to read at their own pace while kindly encouraging them to progress.  The point of this program is to develop and nourish a love of reading, and we don’t want to do anything to undermine that.  I am confident that they will love reading as much as I do, and I’m so excited to hear their stories of learning new words and reading new books!</w:t>
      </w:r>
    </w:p>
    <w:p w14:paraId="2566D51C" w14:textId="425C3E3E" w:rsidR="00053578" w:rsidRPr="006130CE" w:rsidRDefault="00053578" w:rsidP="00053578">
      <w:pPr>
        <w:ind w:left="-1134" w:right="-858"/>
        <w:rPr>
          <w:rFonts w:ascii="RowdyThin" w:hAnsi="RowdyThin"/>
          <w:sz w:val="20"/>
          <w:szCs w:val="20"/>
        </w:rPr>
      </w:pPr>
    </w:p>
    <w:p w14:paraId="750A594D" w14:textId="4E61893D" w:rsidR="00053578" w:rsidRPr="006130CE" w:rsidRDefault="00053578" w:rsidP="00053578">
      <w:pPr>
        <w:ind w:left="-1134" w:right="-858"/>
        <w:rPr>
          <w:rFonts w:ascii="RowdyThin" w:hAnsi="RowdyThin"/>
          <w:sz w:val="20"/>
          <w:szCs w:val="20"/>
        </w:rPr>
      </w:pPr>
      <w:r w:rsidRPr="006130CE">
        <w:rPr>
          <w:rFonts w:ascii="RowdyThin" w:hAnsi="RowdyThin"/>
          <w:sz w:val="20"/>
          <w:szCs w:val="20"/>
        </w:rPr>
        <w:t>Following are some guidelines for you:</w:t>
      </w:r>
    </w:p>
    <w:p w14:paraId="2910DFC7" w14:textId="0F505091"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 xml:space="preserve">Encourage </w:t>
      </w:r>
      <w:r w:rsidRPr="006130CE">
        <w:rPr>
          <w:rFonts w:ascii="RowdyThin" w:hAnsi="RowdyThin"/>
          <w:sz w:val="20"/>
          <w:szCs w:val="20"/>
          <w:u w:val="single"/>
        </w:rPr>
        <w:t>daily</w:t>
      </w:r>
      <w:r w:rsidRPr="006130CE">
        <w:rPr>
          <w:rFonts w:ascii="RowdyThin" w:hAnsi="RowdyThin"/>
          <w:sz w:val="20"/>
          <w:szCs w:val="20"/>
        </w:rPr>
        <w:t xml:space="preserve"> reading.  Model this for your child.  Let them see you enjoying books!</w:t>
      </w:r>
    </w:p>
    <w:p w14:paraId="07659210" w14:textId="172F9289" w:rsidR="00053578" w:rsidRPr="006130CE" w:rsidRDefault="003325DF" w:rsidP="00053578">
      <w:pPr>
        <w:numPr>
          <w:ilvl w:val="0"/>
          <w:numId w:val="3"/>
        </w:numPr>
        <w:ind w:left="-1134" w:right="-858"/>
        <w:rPr>
          <w:rFonts w:ascii="RowdyThin" w:hAnsi="RowdyThin"/>
          <w:sz w:val="20"/>
          <w:szCs w:val="20"/>
        </w:rPr>
      </w:pPr>
      <w:r>
        <w:rPr>
          <w:rFonts w:ascii="RowdyThin" w:hAnsi="RowdyThin"/>
          <w:b/>
          <w:bCs/>
          <w:noProof/>
          <w:sz w:val="20"/>
          <w:lang w:eastAsia="en-CA"/>
        </w:rPr>
        <w:drawing>
          <wp:anchor distT="0" distB="0" distL="114300" distR="114300" simplePos="0" relativeHeight="251666944" behindDoc="1" locked="0" layoutInCell="1" allowOverlap="1" wp14:anchorId="323F0F44" wp14:editId="6E3904A0">
            <wp:simplePos x="0" y="0"/>
            <wp:positionH relativeFrom="column">
              <wp:posOffset>3216275</wp:posOffset>
            </wp:positionH>
            <wp:positionV relativeFrom="paragraph">
              <wp:posOffset>221017</wp:posOffset>
            </wp:positionV>
            <wp:extent cx="3330583" cy="3064136"/>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clipart-6.gif"/>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lasticWrap/>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30583" cy="3064136"/>
                    </a:xfrm>
                    <a:prstGeom prst="rect">
                      <a:avLst/>
                    </a:prstGeom>
                  </pic:spPr>
                </pic:pic>
              </a:graphicData>
            </a:graphic>
            <wp14:sizeRelH relativeFrom="page">
              <wp14:pctWidth>0</wp14:pctWidth>
            </wp14:sizeRelH>
            <wp14:sizeRelV relativeFrom="page">
              <wp14:pctHeight>0</wp14:pctHeight>
            </wp14:sizeRelV>
          </wp:anchor>
        </w:drawing>
      </w:r>
      <w:r w:rsidR="00053578" w:rsidRPr="006130CE">
        <w:rPr>
          <w:rFonts w:ascii="RowdyThin" w:hAnsi="RowdyThin"/>
          <w:sz w:val="20"/>
          <w:szCs w:val="20"/>
        </w:rPr>
        <w:t>Encourage your child to track along with their finger reinforcing the left-right, top-bottom patterns and to keep their eyes focused on the correct words.</w:t>
      </w:r>
    </w:p>
    <w:p w14:paraId="5EA12F33" w14:textId="244DC54F"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Work on accuracy in sounding out phonetic words.</w:t>
      </w:r>
    </w:p>
    <w:p w14:paraId="689CAAFD" w14:textId="7C1BBDA1"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Work on recognition of sight words.</w:t>
      </w:r>
      <w:r w:rsidR="003325DF" w:rsidRPr="003325DF">
        <w:rPr>
          <w:rFonts w:ascii="RowdyThin" w:hAnsi="RowdyThin"/>
          <w:b/>
          <w:bCs/>
          <w:noProof/>
          <w:sz w:val="20"/>
          <w:lang w:eastAsia="en-CA"/>
        </w:rPr>
        <w:t xml:space="preserve"> </w:t>
      </w:r>
    </w:p>
    <w:p w14:paraId="5D58A897" w14:textId="558510C0"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Encourage your child to ask questions!</w:t>
      </w:r>
    </w:p>
    <w:p w14:paraId="2D488C49" w14:textId="77777777"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Encourage your child to use the pictures to help figure out tough words.</w:t>
      </w:r>
      <w:r w:rsidRPr="006130CE">
        <w:rPr>
          <w:rFonts w:ascii="RowdyThin" w:hAnsi="RowdyThin"/>
          <w:sz w:val="20"/>
          <w:szCs w:val="20"/>
        </w:rPr>
        <w:br/>
      </w:r>
    </w:p>
    <w:p w14:paraId="1590F309" w14:textId="24C9A5B1" w:rsidR="00053578" w:rsidRDefault="00053578" w:rsidP="00053578">
      <w:pPr>
        <w:ind w:left="-1134" w:right="-858"/>
        <w:rPr>
          <w:rFonts w:ascii="RowdyThin" w:hAnsi="RowdyThin"/>
          <w:sz w:val="20"/>
          <w:szCs w:val="20"/>
        </w:rPr>
      </w:pPr>
      <w:r w:rsidRPr="006130CE">
        <w:rPr>
          <w:rFonts w:ascii="RowdyThin" w:hAnsi="RowdyThin"/>
          <w:sz w:val="20"/>
          <w:szCs w:val="20"/>
        </w:rPr>
        <w:t>It takes a lot of effort on the part of the students, parents and teachers to develop confident, proficient readers.  Parents are their first teachers and their most prominent example of lifelong learning.</w:t>
      </w:r>
      <w:r w:rsidR="003325DF">
        <w:rPr>
          <w:rFonts w:ascii="RowdyThin" w:hAnsi="RowdyThin"/>
          <w:sz w:val="20"/>
          <w:szCs w:val="20"/>
        </w:rPr>
        <w:t xml:space="preserve">  Thank you for doing your part!</w:t>
      </w:r>
    </w:p>
    <w:p w14:paraId="11347719" w14:textId="77777777" w:rsidR="003325DF" w:rsidRPr="006130CE" w:rsidRDefault="003325DF" w:rsidP="00053578">
      <w:pPr>
        <w:ind w:left="-1134" w:right="-858"/>
        <w:rPr>
          <w:rFonts w:ascii="RowdyThin" w:hAnsi="RowdyThin"/>
          <w:sz w:val="20"/>
          <w:szCs w:val="20"/>
        </w:rPr>
      </w:pPr>
    </w:p>
    <w:p w14:paraId="43951FD1" w14:textId="1BC73538" w:rsidR="008D44BA" w:rsidRPr="006130CE" w:rsidRDefault="008D44BA" w:rsidP="008D44BA">
      <w:pPr>
        <w:ind w:left="-1080" w:right="-1080"/>
        <w:jc w:val="both"/>
        <w:rPr>
          <w:rFonts w:ascii="RowdyThin" w:hAnsi="RowdyThin"/>
          <w:sz w:val="20"/>
        </w:rPr>
      </w:pPr>
      <w:r w:rsidRPr="006130CE">
        <w:rPr>
          <w:rFonts w:ascii="RowdyThin" w:hAnsi="RowdyThin"/>
          <w:sz w:val="20"/>
        </w:rPr>
        <w:t>I would like to welcome all children and their families to Grade One at Mike Mountain Horse and look forward to a very special year together.  I hope this handbook has provided some background information and important details about my program.</w:t>
      </w:r>
      <w:r w:rsidR="003325DF">
        <w:rPr>
          <w:rFonts w:ascii="RowdyThin" w:hAnsi="RowdyThin"/>
          <w:sz w:val="20"/>
        </w:rPr>
        <w:t xml:space="preserve"> Please don’t hesitate to contact me if you have any questions or concerns. Thank you for all that you do to help your child see success! I look forward to working in partnership with you this year!</w:t>
      </w:r>
    </w:p>
    <w:p w14:paraId="4AF27F8C" w14:textId="77777777" w:rsidR="008D44BA" w:rsidRPr="006130CE" w:rsidRDefault="008D44BA" w:rsidP="00053578">
      <w:pPr>
        <w:ind w:left="-1134" w:right="-858"/>
        <w:rPr>
          <w:rFonts w:ascii="RowdyThin" w:hAnsi="RowdyThin"/>
          <w:sz w:val="20"/>
          <w:szCs w:val="20"/>
        </w:rPr>
      </w:pPr>
    </w:p>
    <w:p w14:paraId="11C4B2DA" w14:textId="332D0A58" w:rsidR="00055467" w:rsidRDefault="00055467">
      <w:pPr>
        <w:ind w:left="-1080" w:right="-1080"/>
        <w:jc w:val="both"/>
        <w:rPr>
          <w:rFonts w:ascii="RowdyThin" w:hAnsi="RowdyThin"/>
          <w:b/>
          <w:bCs/>
          <w:sz w:val="20"/>
        </w:rPr>
      </w:pPr>
      <w:r w:rsidRPr="006130CE">
        <w:rPr>
          <w:rFonts w:ascii="RowdyThin" w:hAnsi="RowdyThin"/>
          <w:sz w:val="20"/>
        </w:rPr>
        <w:t xml:space="preserve">  </w:t>
      </w:r>
      <w:r w:rsidRPr="006130CE">
        <w:rPr>
          <w:rFonts w:ascii="RowdyThin" w:hAnsi="RowdyThin"/>
          <w:b/>
          <w:bCs/>
          <w:sz w:val="20"/>
        </w:rPr>
        <w:t>Sincerely,</w:t>
      </w:r>
    </w:p>
    <w:p w14:paraId="292F6DCA" w14:textId="77777777" w:rsidR="003325DF" w:rsidRPr="006130CE" w:rsidRDefault="003325DF">
      <w:pPr>
        <w:ind w:left="-1080" w:right="-1080"/>
        <w:jc w:val="both"/>
        <w:rPr>
          <w:rFonts w:ascii="RowdyThin" w:hAnsi="RowdyThin"/>
          <w:b/>
          <w:bCs/>
          <w:sz w:val="20"/>
        </w:rPr>
      </w:pPr>
    </w:p>
    <w:p w14:paraId="2FD6FB80" w14:textId="0374EDC3" w:rsidR="00524511" w:rsidRPr="006130CE" w:rsidRDefault="00055467">
      <w:pPr>
        <w:ind w:left="-1080" w:right="-1080"/>
        <w:jc w:val="both"/>
        <w:rPr>
          <w:rFonts w:ascii="RowdyThin" w:hAnsi="RowdyThin"/>
          <w:b/>
          <w:bCs/>
          <w:sz w:val="20"/>
        </w:rPr>
      </w:pPr>
      <w:r w:rsidRPr="006130CE">
        <w:rPr>
          <w:rFonts w:ascii="RowdyThin" w:hAnsi="RowdyThin"/>
          <w:b/>
          <w:bCs/>
          <w:sz w:val="20"/>
        </w:rPr>
        <w:t>M</w:t>
      </w:r>
      <w:r w:rsidR="003325DF">
        <w:rPr>
          <w:rFonts w:ascii="RowdyThin" w:hAnsi="RowdyThin"/>
          <w:b/>
          <w:bCs/>
          <w:sz w:val="20"/>
        </w:rPr>
        <w:t xml:space="preserve">s. Marie </w:t>
      </w:r>
      <w:r w:rsidR="00C50168">
        <w:rPr>
          <w:rFonts w:ascii="RowdyThin" w:hAnsi="RowdyThin"/>
          <w:b/>
          <w:bCs/>
          <w:sz w:val="20"/>
        </w:rPr>
        <w:t>Lowe</w:t>
      </w:r>
    </w:p>
    <w:p w14:paraId="657B3BFC" w14:textId="77777777" w:rsidR="00924A4B" w:rsidRPr="006130CE" w:rsidRDefault="00924A4B" w:rsidP="00924A4B">
      <w:pPr>
        <w:ind w:left="-1134" w:right="-1080"/>
        <w:jc w:val="both"/>
        <w:rPr>
          <w:rFonts w:ascii="RowdyThin" w:hAnsi="RowdyThin"/>
          <w:b/>
          <w:bCs/>
          <w:sz w:val="20"/>
        </w:rPr>
      </w:pPr>
    </w:p>
    <w:p w14:paraId="43B90E42" w14:textId="1B939B9A" w:rsidR="00055467" w:rsidRPr="006130CE" w:rsidRDefault="003325DF" w:rsidP="00924A4B">
      <w:pPr>
        <w:ind w:left="-1134" w:right="-1080"/>
        <w:jc w:val="both"/>
        <w:rPr>
          <w:rFonts w:ascii="RowdyThin" w:hAnsi="RowdyThin"/>
        </w:rPr>
      </w:pPr>
      <w:r>
        <w:rPr>
          <w:rFonts w:ascii="RowdyThin" w:hAnsi="RowdyThin"/>
          <w:b/>
          <w:bCs/>
          <w:sz w:val="20"/>
        </w:rPr>
        <w:t xml:space="preserve"> </w:t>
      </w:r>
      <w:r w:rsidR="00104AA2" w:rsidRPr="006130CE">
        <w:rPr>
          <w:rFonts w:ascii="RowdyThin" w:hAnsi="RowdyThin"/>
          <w:b/>
          <w:bCs/>
          <w:sz w:val="20"/>
        </w:rPr>
        <w:t>Grade One</w:t>
      </w:r>
      <w:r w:rsidR="00055467" w:rsidRPr="006130CE">
        <w:rPr>
          <w:rFonts w:ascii="RowdyThin" w:hAnsi="RowdyThin"/>
          <w:b/>
          <w:bCs/>
          <w:sz w:val="20"/>
        </w:rPr>
        <w:t xml:space="preserve"> Teacher</w:t>
      </w:r>
    </w:p>
    <w:sectPr w:rsidR="00055467" w:rsidRPr="006130CE" w:rsidSect="00524511">
      <w:pgSz w:w="12240" w:h="15840"/>
      <w:pgMar w:top="54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loKelly">
    <w:altName w:val="Times New Roman"/>
    <w:charset w:val="00"/>
    <w:family w:val="auto"/>
    <w:pitch w:val="variable"/>
    <w:sig w:usb0="00000003" w:usb1="00010000" w:usb2="00000000" w:usb3="00000000" w:csb0="00000001" w:csb1="00000000"/>
  </w:font>
  <w:font w:name="RowdyThin">
    <w:altName w:val="Californian FB"/>
    <w:charset w:val="00"/>
    <w:family w:val="auto"/>
    <w:pitch w:val="variable"/>
    <w:sig w:usb0="00000003" w:usb1="0001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4A72"/>
    <w:multiLevelType w:val="hybridMultilevel"/>
    <w:tmpl w:val="5FDE1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CA3F30"/>
    <w:multiLevelType w:val="hybridMultilevel"/>
    <w:tmpl w:val="A3F2E56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F015400"/>
    <w:multiLevelType w:val="hybridMultilevel"/>
    <w:tmpl w:val="820EC91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8E"/>
    <w:rsid w:val="00053578"/>
    <w:rsid w:val="00055467"/>
    <w:rsid w:val="00074BBD"/>
    <w:rsid w:val="00076353"/>
    <w:rsid w:val="000802C0"/>
    <w:rsid w:val="00080C20"/>
    <w:rsid w:val="000A2339"/>
    <w:rsid w:val="000B232E"/>
    <w:rsid w:val="00104AA2"/>
    <w:rsid w:val="00117F90"/>
    <w:rsid w:val="00136369"/>
    <w:rsid w:val="00136863"/>
    <w:rsid w:val="00142352"/>
    <w:rsid w:val="00254E0A"/>
    <w:rsid w:val="002A0F45"/>
    <w:rsid w:val="002B2D24"/>
    <w:rsid w:val="002D4F17"/>
    <w:rsid w:val="003325DF"/>
    <w:rsid w:val="0037034F"/>
    <w:rsid w:val="003C1177"/>
    <w:rsid w:val="004314DD"/>
    <w:rsid w:val="00447811"/>
    <w:rsid w:val="004515E8"/>
    <w:rsid w:val="004B6903"/>
    <w:rsid w:val="00522C13"/>
    <w:rsid w:val="00523D74"/>
    <w:rsid w:val="00524511"/>
    <w:rsid w:val="00535F19"/>
    <w:rsid w:val="00567D6B"/>
    <w:rsid w:val="00582A29"/>
    <w:rsid w:val="005B58FB"/>
    <w:rsid w:val="005D2AE5"/>
    <w:rsid w:val="005E3D0A"/>
    <w:rsid w:val="006130CE"/>
    <w:rsid w:val="006A0FCD"/>
    <w:rsid w:val="006F2AB5"/>
    <w:rsid w:val="006F5CAD"/>
    <w:rsid w:val="007A24F5"/>
    <w:rsid w:val="007C6DA8"/>
    <w:rsid w:val="007E4499"/>
    <w:rsid w:val="008A5F20"/>
    <w:rsid w:val="008C43DC"/>
    <w:rsid w:val="008D44BA"/>
    <w:rsid w:val="008E7932"/>
    <w:rsid w:val="009067A7"/>
    <w:rsid w:val="00924A4B"/>
    <w:rsid w:val="0096241E"/>
    <w:rsid w:val="009E7601"/>
    <w:rsid w:val="00A02C8B"/>
    <w:rsid w:val="00A72506"/>
    <w:rsid w:val="00A76456"/>
    <w:rsid w:val="00AA078D"/>
    <w:rsid w:val="00AE778E"/>
    <w:rsid w:val="00AE7842"/>
    <w:rsid w:val="00B46D4B"/>
    <w:rsid w:val="00BB2970"/>
    <w:rsid w:val="00BB6A28"/>
    <w:rsid w:val="00C50168"/>
    <w:rsid w:val="00CE5349"/>
    <w:rsid w:val="00D72BCA"/>
    <w:rsid w:val="00D81CE5"/>
    <w:rsid w:val="00DB2A25"/>
    <w:rsid w:val="00DC19DD"/>
    <w:rsid w:val="00EB3B6B"/>
    <w:rsid w:val="00F24AA7"/>
    <w:rsid w:val="00F315AC"/>
    <w:rsid w:val="00FC74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1B4E0"/>
  <w15:docId w15:val="{458D1419-5EB6-429A-B409-7363E3D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900"/>
      <w:jc w:val="center"/>
      <w:outlineLvl w:val="0"/>
    </w:pPr>
    <w:rPr>
      <w:rFonts w:ascii="Comic Sans MS" w:hAnsi="Comic Sans MS"/>
      <w:sz w:val="28"/>
      <w:lang w:val="en-US"/>
    </w:rPr>
  </w:style>
  <w:style w:type="paragraph" w:styleId="Heading2">
    <w:name w:val="heading 2"/>
    <w:basedOn w:val="Normal"/>
    <w:next w:val="Normal"/>
    <w:qFormat/>
    <w:pPr>
      <w:keepNext/>
      <w:ind w:left="-900" w:right="-900"/>
      <w:jc w:val="center"/>
      <w:outlineLvl w:val="1"/>
    </w:pPr>
    <w:rPr>
      <w:rFonts w:ascii="Comic Sans MS" w:hAnsi="Comic Sans MS"/>
      <w:b/>
      <w:bCs/>
      <w:sz w:val="28"/>
      <w:lang w:val="en-US"/>
    </w:rPr>
  </w:style>
  <w:style w:type="paragraph" w:styleId="Heading3">
    <w:name w:val="heading 3"/>
    <w:basedOn w:val="Normal"/>
    <w:next w:val="Normal"/>
    <w:qFormat/>
    <w:pPr>
      <w:keepNext/>
      <w:ind w:left="-1080" w:right="-1080"/>
      <w:jc w:val="center"/>
      <w:outlineLvl w:val="2"/>
    </w:pPr>
    <w:rPr>
      <w:rFonts w:ascii="Comic Sans MS" w:hAnsi="Comic Sans MS"/>
      <w:b/>
      <w:bCs/>
      <w:sz w:val="28"/>
    </w:rPr>
  </w:style>
  <w:style w:type="paragraph" w:styleId="Heading4">
    <w:name w:val="heading 4"/>
    <w:basedOn w:val="Normal"/>
    <w:next w:val="Normal"/>
    <w:qFormat/>
    <w:pPr>
      <w:keepNext/>
      <w:ind w:left="-1080" w:right="-1080"/>
      <w:jc w:val="center"/>
      <w:outlineLvl w:val="3"/>
    </w:pPr>
    <w:rPr>
      <w:rFonts w:ascii="Comic Sans MS" w:hAnsi="Comic Sans MS"/>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ind w:left="-1080" w:right="-1080"/>
      <w:outlineLvl w:val="5"/>
    </w:pPr>
    <w:rPr>
      <w:rFonts w:ascii="Comic Sans MS" w:hAnsi="Comic Sans MS"/>
      <w:b/>
      <w:bCs/>
      <w:sz w:val="28"/>
    </w:rPr>
  </w:style>
  <w:style w:type="paragraph" w:styleId="Heading7">
    <w:name w:val="heading 7"/>
    <w:basedOn w:val="Normal"/>
    <w:next w:val="Normal"/>
    <w:qFormat/>
    <w:pPr>
      <w:keepNext/>
      <w:ind w:left="-900" w:right="-900"/>
      <w:jc w:val="center"/>
      <w:outlineLvl w:val="6"/>
    </w:pPr>
    <w:rPr>
      <w:rFonts w:ascii="Comic Sans MS" w:hAnsi="Comic Sans MS"/>
      <w:b/>
      <w:bCs/>
      <w:sz w:val="20"/>
      <w:lang w:val="en-US"/>
    </w:rPr>
  </w:style>
  <w:style w:type="paragraph" w:styleId="Heading8">
    <w:name w:val="heading 8"/>
    <w:basedOn w:val="Normal"/>
    <w:next w:val="Normal"/>
    <w:qFormat/>
    <w:pPr>
      <w:keepNext/>
      <w:ind w:left="-900" w:right="-900"/>
      <w:jc w:val="both"/>
      <w:outlineLvl w:val="7"/>
    </w:pPr>
    <w:rPr>
      <w:rFonts w:ascii="Comic Sans MS" w:hAnsi="Comic Sans MS"/>
      <w:sz w:val="20"/>
      <w:u w:val="single"/>
      <w:lang w:val="en-US"/>
    </w:rPr>
  </w:style>
  <w:style w:type="paragraph" w:styleId="Heading9">
    <w:name w:val="heading 9"/>
    <w:basedOn w:val="Normal"/>
    <w:next w:val="Normal"/>
    <w:qFormat/>
    <w:pPr>
      <w:keepNext/>
      <w:ind w:left="-1080" w:right="-1080"/>
      <w:outlineLvl w:val="8"/>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900" w:right="-900"/>
      <w:jc w:val="both"/>
    </w:pPr>
    <w:rPr>
      <w:rFonts w:ascii="Comic Sans MS" w:hAnsi="Comic Sans MS"/>
      <w:sz w:val="28"/>
      <w:lang w:val="en-US"/>
    </w:rPr>
  </w:style>
  <w:style w:type="character" w:styleId="Hyperlink">
    <w:name w:val="Hyperlink"/>
    <w:basedOn w:val="DefaultParagraphFont"/>
    <w:rPr>
      <w:color w:val="0000FF"/>
      <w:u w:val="single"/>
    </w:rPr>
  </w:style>
  <w:style w:type="paragraph" w:styleId="BodyText">
    <w:name w:val="Body Text"/>
    <w:basedOn w:val="Normal"/>
    <w:link w:val="BodyTextChar"/>
    <w:rsid w:val="00053578"/>
    <w:rPr>
      <w:rFonts w:ascii="Century Gothic" w:hAnsi="Century Gothic"/>
      <w:b/>
      <w:bCs/>
      <w:sz w:val="22"/>
      <w:lang w:val="en-US"/>
    </w:rPr>
  </w:style>
  <w:style w:type="character" w:customStyle="1" w:styleId="BodyTextChar">
    <w:name w:val="Body Text Char"/>
    <w:basedOn w:val="DefaultParagraphFont"/>
    <w:link w:val="BodyText"/>
    <w:rsid w:val="00053578"/>
    <w:rPr>
      <w:rFonts w:ascii="Century Gothic" w:hAnsi="Century Gothic"/>
      <w:b/>
      <w:bCs/>
      <w:sz w:val="22"/>
      <w:szCs w:val="24"/>
      <w:lang w:val="en-US" w:eastAsia="en-US"/>
    </w:rPr>
  </w:style>
  <w:style w:type="paragraph" w:styleId="BalloonText">
    <w:name w:val="Balloon Text"/>
    <w:basedOn w:val="Normal"/>
    <w:link w:val="BalloonTextChar"/>
    <w:rsid w:val="002D4F17"/>
    <w:rPr>
      <w:rFonts w:ascii="Tahoma" w:hAnsi="Tahoma" w:cs="Tahoma"/>
      <w:sz w:val="16"/>
      <w:szCs w:val="16"/>
    </w:rPr>
  </w:style>
  <w:style w:type="character" w:customStyle="1" w:styleId="BalloonTextChar">
    <w:name w:val="Balloon Text Char"/>
    <w:basedOn w:val="DefaultParagraphFont"/>
    <w:link w:val="BalloonText"/>
    <w:rsid w:val="002D4F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fallwellsgradeoneblog.blogspot.ca/" TargetMode="External"/><Relationship Id="rId3" Type="http://schemas.openxmlformats.org/officeDocument/2006/relationships/settings" Target="settings.xml"/><Relationship Id="rId7" Type="http://schemas.openxmlformats.org/officeDocument/2006/relationships/hyperlink" Target="mailto:marie.lowe@lethsd.ab.c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2264</Words>
  <Characters>10583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Dear Parents,</vt:lpstr>
    </vt:vector>
  </TitlesOfParts>
  <Company>Lethbridge School District No. 51</Company>
  <LinksUpToDate>false</LinksUpToDate>
  <CharactersWithSpaces>12822</CharactersWithSpaces>
  <SharedDoc>false</SharedDoc>
  <HLinks>
    <vt:vector size="54" baseType="variant">
      <vt:variant>
        <vt:i4>1572927</vt:i4>
      </vt:variant>
      <vt:variant>
        <vt:i4>6</vt:i4>
      </vt:variant>
      <vt:variant>
        <vt:i4>0</vt:i4>
      </vt:variant>
      <vt:variant>
        <vt:i4>5</vt:i4>
      </vt:variant>
      <vt:variant>
        <vt:lpwstr>mailto:krista.seaman@lethsd.ab.ca</vt:lpwstr>
      </vt:variant>
      <vt:variant>
        <vt:lpwstr/>
      </vt:variant>
      <vt:variant>
        <vt:i4>720950</vt:i4>
      </vt:variant>
      <vt:variant>
        <vt:i4>3</vt:i4>
      </vt:variant>
      <vt:variant>
        <vt:i4>0</vt:i4>
      </vt:variant>
      <vt:variant>
        <vt:i4>5</vt:i4>
      </vt:variant>
      <vt:variant>
        <vt:lpwstr>mailto:marnie.morton@lethsd.ab.ca</vt:lpwstr>
      </vt:variant>
      <vt:variant>
        <vt:lpwstr/>
      </vt:variant>
      <vt:variant>
        <vt:i4>1507363</vt:i4>
      </vt:variant>
      <vt:variant>
        <vt:i4>0</vt:i4>
      </vt:variant>
      <vt:variant>
        <vt:i4>0</vt:i4>
      </vt:variant>
      <vt:variant>
        <vt:i4>5</vt:i4>
      </vt:variant>
      <vt:variant>
        <vt:lpwstr>mailto:angie.fallwell@lethsd.ab.ca</vt:lpwstr>
      </vt:variant>
      <vt:variant>
        <vt:lpwstr/>
      </vt:variant>
      <vt:variant>
        <vt:i4>7077993</vt:i4>
      </vt:variant>
      <vt:variant>
        <vt:i4>-1</vt:i4>
      </vt:variant>
      <vt:variant>
        <vt:i4>1034</vt:i4>
      </vt:variant>
      <vt:variant>
        <vt:i4>1</vt:i4>
      </vt:variant>
      <vt:variant>
        <vt:lpwstr>http://pages.cthome.net/jtburn/sc3ln3a.gif</vt:lpwstr>
      </vt:variant>
      <vt:variant>
        <vt:lpwstr/>
      </vt:variant>
      <vt:variant>
        <vt:i4>8257575</vt:i4>
      </vt:variant>
      <vt:variant>
        <vt:i4>-1</vt:i4>
      </vt:variant>
      <vt:variant>
        <vt:i4>1035</vt:i4>
      </vt:variant>
      <vt:variant>
        <vt:i4>1</vt:i4>
      </vt:variant>
      <vt:variant>
        <vt:lpwstr>http://pages.cthome.net/jtburn/sc3cl37a.gif</vt:lpwstr>
      </vt:variant>
      <vt:variant>
        <vt:lpwstr/>
      </vt:variant>
      <vt:variant>
        <vt:i4>8257575</vt:i4>
      </vt:variant>
      <vt:variant>
        <vt:i4>-1</vt:i4>
      </vt:variant>
      <vt:variant>
        <vt:i4>1036</vt:i4>
      </vt:variant>
      <vt:variant>
        <vt:i4>1</vt:i4>
      </vt:variant>
      <vt:variant>
        <vt:lpwstr>http://pages.cthome.net/jtburn/sc3cl37a.gif</vt:lpwstr>
      </vt:variant>
      <vt:variant>
        <vt:lpwstr/>
      </vt:variant>
      <vt:variant>
        <vt:i4>5767240</vt:i4>
      </vt:variant>
      <vt:variant>
        <vt:i4>-1</vt:i4>
      </vt:variant>
      <vt:variant>
        <vt:i4>1037</vt:i4>
      </vt:variant>
      <vt:variant>
        <vt:i4>1</vt:i4>
      </vt:variant>
      <vt:variant>
        <vt:lpwstr>http://pages.cthome.net/jtburn/teachwelc.gif</vt:lpwstr>
      </vt:variant>
      <vt:variant>
        <vt:lpwstr/>
      </vt:variant>
      <vt:variant>
        <vt:i4>7143526</vt:i4>
      </vt:variant>
      <vt:variant>
        <vt:i4>-1</vt:i4>
      </vt:variant>
      <vt:variant>
        <vt:i4>1038</vt:i4>
      </vt:variant>
      <vt:variant>
        <vt:i4>1</vt:i4>
      </vt:variant>
      <vt:variant>
        <vt:lpwstr>http://www.graphicgarden.com/files6/graphics/private/hncl1a.gif</vt:lpwstr>
      </vt:variant>
      <vt:variant>
        <vt:lpwstr/>
      </vt:variant>
      <vt:variant>
        <vt:i4>6946848</vt:i4>
      </vt:variant>
      <vt:variant>
        <vt:i4>-1</vt:i4>
      </vt:variant>
      <vt:variant>
        <vt:i4>1040</vt:i4>
      </vt:variant>
      <vt:variant>
        <vt:i4>1</vt:i4>
      </vt:variant>
      <vt:variant>
        <vt:lpwstr>http://pages.cthome.net/jtburn/phonbar2.gif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Angie Fallwell</dc:creator>
  <cp:lastModifiedBy>Marie Lowe</cp:lastModifiedBy>
  <cp:revision>7</cp:revision>
  <cp:lastPrinted>2015-08-26T00:13:00Z</cp:lastPrinted>
  <dcterms:created xsi:type="dcterms:W3CDTF">2015-08-25T23:59:00Z</dcterms:created>
  <dcterms:modified xsi:type="dcterms:W3CDTF">2018-08-27T20:20:00Z</dcterms:modified>
</cp:coreProperties>
</file>